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A" w:rsidRDefault="00616B2A" w:rsidP="00E8685E">
      <w:pPr>
        <w:rPr>
          <w:rFonts w:ascii="Sylfaen" w:hAnsi="Sylfaen"/>
          <w:sz w:val="18"/>
          <w:szCs w:val="18"/>
          <w:lang w:val="en-US"/>
        </w:rPr>
      </w:pPr>
    </w:p>
    <w:p w:rsidR="00944C81" w:rsidRDefault="00944C81" w:rsidP="00944C81">
      <w:pPr>
        <w:jc w:val="center"/>
        <w:rPr>
          <w:rFonts w:ascii="Sylfaen" w:hAnsi="Sylfaen"/>
          <w:sz w:val="16"/>
          <w:szCs w:val="16"/>
          <w:lang w:val="en-US"/>
        </w:rPr>
      </w:pPr>
      <w:r w:rsidRPr="00944C81">
        <w:rPr>
          <w:rFonts w:ascii="Sylfaen" w:hAnsi="Sylfaen"/>
          <w:sz w:val="16"/>
          <w:szCs w:val="16"/>
          <w:lang w:val="en-US"/>
        </w:rPr>
        <w:t>ՀԱՅՏԱՐԱՐՈՒԹՅՈՒՆ</w:t>
      </w:r>
      <w:r w:rsidR="004417E3">
        <w:rPr>
          <w:rFonts w:ascii="Sylfaen" w:hAnsi="Sylfaen"/>
          <w:sz w:val="16"/>
          <w:szCs w:val="16"/>
          <w:lang w:val="en-US"/>
        </w:rPr>
        <w:t>/ՀԱՇՎԵՏՎՈՒԹՅՈՒՆ/</w:t>
      </w:r>
    </w:p>
    <w:p w:rsidR="004417E3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ՄԵԿ ԱՆՁԻՑ ԳՆՈՒՄՆԵՐ ԿԱՏԱՐԵԼՈՒ</w:t>
      </w:r>
    </w:p>
    <w:p w:rsidR="00E61CDB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ԸՆԹԱՑԱԿԱՐԳՈՎ ԿՆՔՎԱԾ ՊԱՅՄԱՆԱԳՐԻ ՄԱՍԻՆ</w:t>
      </w:r>
    </w:p>
    <w:p w:rsidR="00B50927" w:rsidRPr="00CC5483" w:rsidRDefault="00CD5486" w:rsidP="00B50927">
      <w:pPr>
        <w:ind w:left="-142" w:firstLine="142"/>
        <w:jc w:val="center"/>
        <w:rPr>
          <w:rFonts w:ascii="Sylfaen" w:hAnsi="Sylfaen"/>
          <w:b/>
          <w:sz w:val="18"/>
          <w:szCs w:val="18"/>
          <w:lang w:val="es-ES"/>
        </w:rPr>
      </w:pPr>
      <w:r>
        <w:rPr>
          <w:rFonts w:ascii="Sylfaen" w:hAnsi="Sylfaen"/>
          <w:sz w:val="16"/>
          <w:szCs w:val="16"/>
          <w:lang w:val="en-US"/>
        </w:rPr>
        <w:t>ԸՆԹԱՑԱԿԱՐԳԻ ԾԱԾԿԱԳԻՐԸ</w:t>
      </w:r>
      <w:r w:rsidRPr="00CD5486">
        <w:rPr>
          <w:rFonts w:ascii="Sylfaen" w:hAnsi="Sylfaen"/>
          <w:sz w:val="16"/>
          <w:szCs w:val="16"/>
          <w:lang w:val="en-US"/>
        </w:rPr>
        <w:t>`N</w:t>
      </w:r>
      <w:r w:rsidR="00B50927">
        <w:rPr>
          <w:rFonts w:ascii="Sylfaen" w:hAnsi="Sylfaen"/>
          <w:sz w:val="16"/>
          <w:szCs w:val="16"/>
          <w:lang w:val="en-US"/>
        </w:rPr>
        <w:t xml:space="preserve"> </w:t>
      </w:r>
      <w:r w:rsidR="00B50927" w:rsidRPr="00CC5483">
        <w:rPr>
          <w:rFonts w:ascii="Sylfaen" w:hAnsi="Sylfaen"/>
          <w:b/>
          <w:sz w:val="18"/>
          <w:szCs w:val="18"/>
          <w:highlight w:val="yellow"/>
          <w:lang w:val="es-ES"/>
        </w:rPr>
        <w:t>ՀՀ ԱՄ ՊՀ ՄԱԱՇՁԲ 17/01</w:t>
      </w:r>
    </w:p>
    <w:p w:rsidR="00B50927" w:rsidRPr="00CC5483" w:rsidRDefault="005C7AAA" w:rsidP="00B50927">
      <w:pPr>
        <w:ind w:left="-142" w:firstLine="142"/>
        <w:jc w:val="center"/>
        <w:rPr>
          <w:rFonts w:ascii="Sylfaen" w:hAnsi="Sylfaen"/>
          <w:b/>
          <w:sz w:val="18"/>
          <w:szCs w:val="18"/>
          <w:lang w:val="es-ES"/>
        </w:rPr>
      </w:pPr>
      <w:r w:rsidRPr="00B50927">
        <w:rPr>
          <w:rFonts w:ascii="Sylfaen" w:hAnsi="Sylfaen"/>
          <w:sz w:val="14"/>
          <w:szCs w:val="14"/>
          <w:lang w:val="es-ES"/>
        </w:rPr>
        <w:t xml:space="preserve">     </w:t>
      </w:r>
      <w:proofErr w:type="spellStart"/>
      <w:r>
        <w:rPr>
          <w:rFonts w:ascii="Sylfaen" w:hAnsi="Sylfaen"/>
          <w:sz w:val="14"/>
          <w:szCs w:val="14"/>
          <w:lang w:val="en-US"/>
        </w:rPr>
        <w:t>Պատվիրատուն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>`&lt;&lt;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Պարտիզակի</w:t>
      </w:r>
      <w:proofErr w:type="spellEnd"/>
      <w:r w:rsidR="00B50927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համայնքապետարանը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>-</w:t>
      </w:r>
      <w:r>
        <w:rPr>
          <w:rFonts w:ascii="Sylfaen" w:hAnsi="Sylfaen"/>
          <w:sz w:val="14"/>
          <w:szCs w:val="14"/>
          <w:lang w:val="en-US"/>
        </w:rPr>
        <w:t>ը</w:t>
      </w:r>
      <w:r w:rsidRPr="00B50927">
        <w:rPr>
          <w:rFonts w:ascii="Sylfaen" w:hAnsi="Sylfaen"/>
          <w:sz w:val="14"/>
          <w:szCs w:val="14"/>
          <w:lang w:val="es-ES"/>
        </w:rPr>
        <w:t xml:space="preserve">, </w:t>
      </w:r>
      <w:proofErr w:type="spellStart"/>
      <w:r>
        <w:rPr>
          <w:rFonts w:ascii="Sylfaen" w:hAnsi="Sylfaen"/>
          <w:sz w:val="14"/>
          <w:szCs w:val="14"/>
          <w:lang w:val="en-US"/>
        </w:rPr>
        <w:t>որը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գտնվում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r>
        <w:rPr>
          <w:rFonts w:ascii="Sylfaen" w:hAnsi="Sylfaen"/>
          <w:sz w:val="14"/>
          <w:szCs w:val="14"/>
          <w:lang w:val="en-US"/>
        </w:rPr>
        <w:t>է</w:t>
      </w:r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Արագածոտն</w:t>
      </w:r>
      <w:proofErr w:type="spellEnd"/>
      <w:r w:rsidR="00B50927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մարզի</w:t>
      </w:r>
      <w:proofErr w:type="spellEnd"/>
      <w:r w:rsidR="00B50927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B50927">
        <w:rPr>
          <w:rFonts w:ascii="Sylfaen" w:hAnsi="Sylfaen"/>
          <w:sz w:val="14"/>
          <w:szCs w:val="14"/>
          <w:lang w:val="en-US"/>
        </w:rPr>
        <w:t>գ</w:t>
      </w:r>
      <w:r w:rsidR="00B50927" w:rsidRPr="00B50927">
        <w:rPr>
          <w:rFonts w:ascii="Sylfaen" w:hAnsi="Sylfaen"/>
          <w:sz w:val="14"/>
          <w:szCs w:val="14"/>
          <w:lang w:val="es-ES"/>
        </w:rPr>
        <w:t>·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Պարտիզակ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, </w:t>
      </w:r>
      <w:proofErr w:type="spellStart"/>
      <w:r>
        <w:rPr>
          <w:rFonts w:ascii="Sylfaen" w:hAnsi="Sylfaen"/>
          <w:sz w:val="14"/>
          <w:szCs w:val="14"/>
          <w:lang w:val="en-US"/>
        </w:rPr>
        <w:t>ստորև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ներկայացնում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CC73C3">
        <w:rPr>
          <w:rFonts w:ascii="Sylfaen" w:hAnsi="Sylfaen"/>
          <w:sz w:val="14"/>
          <w:szCs w:val="14"/>
          <w:lang w:val="en-US"/>
        </w:rPr>
        <w:t>է</w:t>
      </w:r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B50927" w:rsidRPr="00CC5483">
        <w:rPr>
          <w:rFonts w:ascii="Sylfaen" w:hAnsi="Sylfaen"/>
          <w:b/>
          <w:sz w:val="18"/>
          <w:szCs w:val="18"/>
          <w:highlight w:val="yellow"/>
          <w:lang w:val="es-ES"/>
        </w:rPr>
        <w:t>ՀՀ ԱՄ ՊՀ ՄԱԱՇՁԲ 17/01</w:t>
      </w:r>
    </w:p>
    <w:p w:rsidR="00CC73C3" w:rsidRPr="00B50927" w:rsidRDefault="00B50927" w:rsidP="005C7AAA">
      <w:pPr>
        <w:rPr>
          <w:rFonts w:ascii="Sylfaen" w:hAnsi="Sylfaen"/>
          <w:sz w:val="14"/>
          <w:szCs w:val="14"/>
          <w:lang w:val="es-ES"/>
        </w:rPr>
      </w:pPr>
      <w:r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proofErr w:type="gramStart"/>
      <w:r w:rsidR="00CC73C3">
        <w:rPr>
          <w:rFonts w:ascii="Sylfaen" w:hAnsi="Sylfaen"/>
          <w:sz w:val="14"/>
          <w:szCs w:val="14"/>
          <w:lang w:val="en-US"/>
        </w:rPr>
        <w:t>ծածկագրով</w:t>
      </w:r>
      <w:proofErr w:type="spellEnd"/>
      <w:proofErr w:type="gram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մեկ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անձից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գնումներ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կատարելու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ընթացակարգի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արդյունքում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կնքված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պայմանագրի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մասին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C1ED4">
        <w:rPr>
          <w:rFonts w:ascii="Sylfaen" w:hAnsi="Sylfaen"/>
          <w:sz w:val="14"/>
          <w:szCs w:val="14"/>
          <w:lang w:val="en-US"/>
        </w:rPr>
        <w:t>տ</w:t>
      </w:r>
      <w:r w:rsidR="00CC73C3">
        <w:rPr>
          <w:rFonts w:ascii="Sylfaen" w:hAnsi="Sylfaen"/>
          <w:sz w:val="14"/>
          <w:szCs w:val="14"/>
          <w:lang w:val="en-US"/>
        </w:rPr>
        <w:t>եղեկատվությունը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>:</w:t>
      </w:r>
    </w:p>
    <w:tbl>
      <w:tblPr>
        <w:tblStyle w:val="TableGrid"/>
        <w:tblW w:w="11309" w:type="dxa"/>
        <w:tblInd w:w="-176" w:type="dxa"/>
        <w:tblLayout w:type="fixed"/>
        <w:tblLook w:val="04A0"/>
      </w:tblPr>
      <w:tblGrid>
        <w:gridCol w:w="176"/>
        <w:gridCol w:w="534"/>
        <w:gridCol w:w="141"/>
        <w:gridCol w:w="324"/>
        <w:gridCol w:w="669"/>
        <w:gridCol w:w="283"/>
        <w:gridCol w:w="57"/>
        <w:gridCol w:w="85"/>
        <w:gridCol w:w="283"/>
        <w:gridCol w:w="426"/>
        <w:gridCol w:w="141"/>
        <w:gridCol w:w="155"/>
        <w:gridCol w:w="271"/>
        <w:gridCol w:w="425"/>
        <w:gridCol w:w="283"/>
        <w:gridCol w:w="33"/>
        <w:gridCol w:w="109"/>
        <w:gridCol w:w="366"/>
        <w:gridCol w:w="59"/>
        <w:gridCol w:w="575"/>
        <w:gridCol w:w="134"/>
        <w:gridCol w:w="142"/>
        <w:gridCol w:w="283"/>
        <w:gridCol w:w="434"/>
        <w:gridCol w:w="133"/>
        <w:gridCol w:w="142"/>
        <w:gridCol w:w="142"/>
        <w:gridCol w:w="425"/>
        <w:gridCol w:w="142"/>
        <w:gridCol w:w="709"/>
        <w:gridCol w:w="275"/>
        <w:gridCol w:w="8"/>
        <w:gridCol w:w="567"/>
        <w:gridCol w:w="286"/>
        <w:gridCol w:w="123"/>
        <w:gridCol w:w="442"/>
        <w:gridCol w:w="542"/>
        <w:gridCol w:w="985"/>
      </w:tblGrid>
      <w:tr w:rsidR="00D03CB9" w:rsidTr="00436093">
        <w:tc>
          <w:tcPr>
            <w:tcW w:w="11309" w:type="dxa"/>
            <w:gridSpan w:val="38"/>
            <w:tcBorders>
              <w:bottom w:val="single" w:sz="4" w:space="0" w:color="auto"/>
            </w:tcBorders>
          </w:tcPr>
          <w:p w:rsidR="00D03CB9" w:rsidRDefault="001124E1" w:rsidP="001124E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առարկայի</w:t>
            </w:r>
            <w:proofErr w:type="spellEnd"/>
          </w:p>
        </w:tc>
      </w:tr>
      <w:tr w:rsidR="000D075F" w:rsidRPr="003E2F3E" w:rsidTr="00436093">
        <w:trPr>
          <w:trHeight w:val="375"/>
        </w:trPr>
        <w:tc>
          <w:tcPr>
            <w:tcW w:w="710" w:type="dxa"/>
            <w:gridSpan w:val="2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Բաժնի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րը</w:t>
            </w:r>
            <w:proofErr w:type="spellEnd"/>
          </w:p>
        </w:tc>
        <w:tc>
          <w:tcPr>
            <w:tcW w:w="1559" w:type="dxa"/>
            <w:gridSpan w:val="6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Չափման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783" w:type="dxa"/>
            <w:gridSpan w:val="8"/>
            <w:tcBorders>
              <w:bottom w:val="single" w:sz="4" w:space="0" w:color="auto"/>
            </w:tcBorders>
          </w:tcPr>
          <w:p w:rsidR="000D075F" w:rsidRDefault="000D075F" w:rsidP="000D075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`</w:t>
            </w:r>
          </w:p>
        </w:tc>
        <w:tc>
          <w:tcPr>
            <w:tcW w:w="1902" w:type="dxa"/>
            <w:gridSpan w:val="8"/>
            <w:tcBorders>
              <w:bottom w:val="single" w:sz="4" w:space="0" w:color="auto"/>
            </w:tcBorders>
          </w:tcPr>
          <w:p w:rsidR="008820AB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Նախահաշվային</w:t>
            </w:r>
            <w:proofErr w:type="spellEnd"/>
          </w:p>
          <w:p w:rsidR="000D075F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2268" w:type="dxa"/>
            <w:gridSpan w:val="7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նկարագրություն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  <w:proofErr w:type="spellEnd"/>
          </w:p>
          <w:p w:rsidR="00361E06" w:rsidRP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  <w:tc>
          <w:tcPr>
            <w:tcW w:w="2378" w:type="dxa"/>
            <w:gridSpan w:val="5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Պայմանագրով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նկարագրությունը</w:t>
            </w:r>
            <w:proofErr w:type="spellEnd"/>
          </w:p>
          <w:p w:rsidR="0098400F" w:rsidRPr="009D7ACC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C116D7" w:rsidTr="00436093">
        <w:trPr>
          <w:trHeight w:val="270"/>
        </w:trPr>
        <w:tc>
          <w:tcPr>
            <w:tcW w:w="710" w:type="dxa"/>
            <w:gridSpan w:val="2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6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</w:tcPr>
          <w:p w:rsidR="00C116D7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D77784" w:rsidRDefault="002A458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D77784" w:rsidRPr="00AD451B" w:rsidRDefault="002A458E" w:rsidP="005C7AAA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իջոցներով</w:t>
            </w:r>
            <w:r w:rsidR="00AD451B"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2</w:t>
            </w:r>
          </w:p>
          <w:p w:rsidR="00D77784" w:rsidRP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91" w:type="dxa"/>
            <w:gridSpan w:val="4"/>
            <w:vMerge w:val="restart"/>
            <w:tcBorders>
              <w:top w:val="single" w:sz="4" w:space="0" w:color="auto"/>
            </w:tcBorders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12087C" w:rsidRDefault="002A458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  <w:r w:rsidR="0012087C">
              <w:rPr>
                <w:rFonts w:ascii="Sylfaen" w:hAnsi="Sylfaen"/>
                <w:sz w:val="16"/>
                <w:szCs w:val="16"/>
                <w:lang w:val="en-US"/>
              </w:rPr>
              <w:t>նդհա</w:t>
            </w:r>
            <w:proofErr w:type="spellEnd"/>
          </w:p>
          <w:p w:rsidR="0012087C" w:rsidRDefault="0012087C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1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6D7" w:rsidRDefault="00C116D7" w:rsidP="00C116D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/ՀՀ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2268" w:type="dxa"/>
            <w:gridSpan w:val="7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5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283523" w:rsidTr="00436093">
        <w:trPr>
          <w:trHeight w:val="927"/>
        </w:trPr>
        <w:tc>
          <w:tcPr>
            <w:tcW w:w="710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6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gridSpan w:val="4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ական</w:t>
            </w:r>
            <w:proofErr w:type="spellEnd"/>
          </w:p>
          <w:p w:rsidR="00283523" w:rsidRPr="00AD451B" w:rsidRDefault="00283523" w:rsidP="00C75FF2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3</w:t>
            </w:r>
          </w:p>
          <w:p w:rsidR="00283523" w:rsidRPr="00D77784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2268" w:type="dxa"/>
            <w:gridSpan w:val="7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5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94985" w:rsidRPr="003E2F3E" w:rsidTr="00436093">
        <w:tc>
          <w:tcPr>
            <w:tcW w:w="710" w:type="dxa"/>
            <w:gridSpan w:val="2"/>
          </w:tcPr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6"/>
          </w:tcPr>
          <w:p w:rsidR="00D94985" w:rsidRDefault="00B5092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&lt;&lt;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Պարտիզակ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համայնքի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ճանապարհների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մասնակի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վերանորոգման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&gt;&gt;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 </w:t>
            </w:r>
            <w:r w:rsidRPr="00CC5483">
              <w:rPr>
                <w:rFonts w:ascii="Sylfaen" w:hAnsi="Sylfaen" w:cs="Sylfaen"/>
                <w:sz w:val="18"/>
                <w:szCs w:val="18"/>
                <w:lang w:val="pt-BR"/>
              </w:rPr>
              <w:t xml:space="preserve"> աշխատանքներ</w:t>
            </w:r>
          </w:p>
        </w:tc>
        <w:tc>
          <w:tcPr>
            <w:tcW w:w="709" w:type="dxa"/>
            <w:gridSpan w:val="2"/>
          </w:tcPr>
          <w:p w:rsidR="0075643A" w:rsidRDefault="0075643A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  <w:gridSpan w:val="4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5092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710000</w:t>
            </w:r>
          </w:p>
        </w:tc>
        <w:tc>
          <w:tcPr>
            <w:tcW w:w="791" w:type="dxa"/>
            <w:gridSpan w:val="4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436093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710000</w:t>
            </w:r>
          </w:p>
        </w:tc>
        <w:tc>
          <w:tcPr>
            <w:tcW w:w="910" w:type="dxa"/>
            <w:gridSpan w:val="4"/>
          </w:tcPr>
          <w:p w:rsidR="00713F66" w:rsidRDefault="00713F66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13F66" w:rsidRDefault="00713F66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13F66" w:rsidRDefault="00713F66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13F66" w:rsidRDefault="00713F66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436093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710000</w:t>
            </w:r>
          </w:p>
          <w:p w:rsidR="00713F66" w:rsidRDefault="00713F66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436093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710000</w:t>
            </w:r>
          </w:p>
        </w:tc>
        <w:tc>
          <w:tcPr>
            <w:tcW w:w="2268" w:type="dxa"/>
            <w:gridSpan w:val="7"/>
          </w:tcPr>
          <w:p w:rsidR="0075643A" w:rsidRPr="00EB2873" w:rsidRDefault="00B5092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&lt;&lt;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Պարտիզակ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համայնքի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ճանապարհների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մասնակի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վերանորոգման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&gt;&gt;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 </w:t>
            </w:r>
            <w:r w:rsidRPr="00CC5483">
              <w:rPr>
                <w:rFonts w:ascii="Sylfaen" w:hAnsi="Sylfaen" w:cs="Sylfaen"/>
                <w:sz w:val="18"/>
                <w:szCs w:val="18"/>
                <w:lang w:val="pt-BR"/>
              </w:rPr>
              <w:t xml:space="preserve"> աշխատանքներ</w:t>
            </w:r>
          </w:p>
        </w:tc>
        <w:tc>
          <w:tcPr>
            <w:tcW w:w="2378" w:type="dxa"/>
            <w:gridSpan w:val="5"/>
          </w:tcPr>
          <w:p w:rsidR="0075643A" w:rsidRPr="00EB2873" w:rsidRDefault="00B50927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&lt;&lt;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Պարտիզակ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համայնքի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ճանապարհների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մասնակի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</w:rPr>
              <w:t>վերանորոգման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highlight w:val="yellow"/>
                <w:lang w:val="es-ES"/>
              </w:rPr>
              <w:t>&gt;&gt;</w:t>
            </w:r>
            <w:r w:rsidRPr="00CC5483"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 </w:t>
            </w:r>
            <w:r w:rsidRPr="00CC5483">
              <w:rPr>
                <w:rFonts w:ascii="Sylfaen" w:hAnsi="Sylfaen" w:cs="Sylfaen"/>
                <w:sz w:val="18"/>
                <w:szCs w:val="18"/>
                <w:lang w:val="pt-BR"/>
              </w:rPr>
              <w:t xml:space="preserve"> աշխատանքներ</w:t>
            </w:r>
          </w:p>
        </w:tc>
      </w:tr>
      <w:tr w:rsidR="00D66103" w:rsidRPr="003E2F3E" w:rsidTr="00436093">
        <w:tc>
          <w:tcPr>
            <w:tcW w:w="3970" w:type="dxa"/>
            <w:gridSpan w:val="14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2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4646" w:type="dxa"/>
            <w:gridSpan w:val="12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373335" w:rsidRPr="003E2F3E" w:rsidTr="00436093">
        <w:tc>
          <w:tcPr>
            <w:tcW w:w="4761" w:type="dxa"/>
            <w:gridSpan w:val="18"/>
          </w:tcPr>
          <w:p w:rsidR="00373335" w:rsidRDefault="0037333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ընթացակարգի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ընտրության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հիմնավորումը</w:t>
            </w:r>
            <w:proofErr w:type="spellEnd"/>
          </w:p>
        </w:tc>
        <w:tc>
          <w:tcPr>
            <w:tcW w:w="6548" w:type="dxa"/>
            <w:gridSpan w:val="20"/>
          </w:tcPr>
          <w:p w:rsidR="00373335" w:rsidRDefault="00253D6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&lt;&lt;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&gt;&gt; 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օրենքի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23-րդ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հոդվածի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1-ին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մասի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4-րդ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կետ</w:t>
            </w:r>
            <w:proofErr w:type="spellEnd"/>
          </w:p>
        </w:tc>
      </w:tr>
      <w:tr w:rsidR="003E31C5" w:rsidRPr="003E2F3E" w:rsidTr="00436093">
        <w:tc>
          <w:tcPr>
            <w:tcW w:w="11309" w:type="dxa"/>
            <w:gridSpan w:val="38"/>
            <w:shd w:val="clear" w:color="auto" w:fill="A6A6A6" w:themeFill="background1" w:themeFillShade="A6"/>
          </w:tcPr>
          <w:p w:rsidR="003E31C5" w:rsidRDefault="003E31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ED36F7" w:rsidRPr="003E2F3E" w:rsidTr="00436093">
        <w:tc>
          <w:tcPr>
            <w:tcW w:w="11309" w:type="dxa"/>
            <w:gridSpan w:val="38"/>
          </w:tcPr>
          <w:p w:rsidR="00ED36F7" w:rsidRPr="00DA2915" w:rsidRDefault="00323D60" w:rsidP="006702A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ֆինանսավորման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աղբյուրը`ըստ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բյուջետային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ծախսերի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գործառական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դասակարգման</w:t>
            </w:r>
            <w:r w:rsidR="00DA2915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4</w:t>
            </w:r>
          </w:p>
        </w:tc>
      </w:tr>
      <w:tr w:rsidR="00B73306" w:rsidTr="00436093">
        <w:tc>
          <w:tcPr>
            <w:tcW w:w="2127" w:type="dxa"/>
            <w:gridSpan w:val="6"/>
          </w:tcPr>
          <w:p w:rsidR="00B73306" w:rsidRDefault="00B73306" w:rsidP="00EE397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Բաժին</w:t>
            </w:r>
            <w:proofErr w:type="spellEnd"/>
          </w:p>
        </w:tc>
        <w:tc>
          <w:tcPr>
            <w:tcW w:w="1843" w:type="dxa"/>
            <w:gridSpan w:val="8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1984" w:type="dxa"/>
            <w:gridSpan w:val="9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Դաս</w:t>
            </w:r>
            <w:proofErr w:type="spellEnd"/>
          </w:p>
        </w:tc>
        <w:tc>
          <w:tcPr>
            <w:tcW w:w="1418" w:type="dxa"/>
            <w:gridSpan w:val="6"/>
          </w:tcPr>
          <w:p w:rsidR="00B73306" w:rsidRDefault="00B73306" w:rsidP="0044721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Ծրագիր</w:t>
            </w:r>
            <w:proofErr w:type="spellEnd"/>
          </w:p>
        </w:tc>
        <w:tc>
          <w:tcPr>
            <w:tcW w:w="1845" w:type="dxa"/>
            <w:gridSpan w:val="5"/>
          </w:tcPr>
          <w:p w:rsidR="00B73306" w:rsidRDefault="00B73306" w:rsidP="006D653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Բյուջե</w:t>
            </w:r>
            <w:proofErr w:type="spellEnd"/>
          </w:p>
        </w:tc>
        <w:tc>
          <w:tcPr>
            <w:tcW w:w="2092" w:type="dxa"/>
            <w:gridSpan w:val="4"/>
          </w:tcPr>
          <w:p w:rsidR="00B73306" w:rsidRDefault="00B73306" w:rsidP="006F7AD9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Արտբյուջե</w:t>
            </w:r>
            <w:proofErr w:type="spellEnd"/>
          </w:p>
        </w:tc>
      </w:tr>
      <w:tr w:rsidR="00AC6AB1" w:rsidTr="00436093">
        <w:tc>
          <w:tcPr>
            <w:tcW w:w="2127" w:type="dxa"/>
            <w:gridSpan w:val="6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4797" w:rsidTr="00436093">
        <w:tc>
          <w:tcPr>
            <w:tcW w:w="11309" w:type="dxa"/>
            <w:gridSpan w:val="38"/>
            <w:shd w:val="clear" w:color="auto" w:fill="BFBFBF" w:themeFill="background1" w:themeFillShade="BF"/>
          </w:tcPr>
          <w:p w:rsidR="009A4797" w:rsidRDefault="009A479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436093">
        <w:tc>
          <w:tcPr>
            <w:tcW w:w="4820" w:type="dxa"/>
            <w:gridSpan w:val="19"/>
            <w:tcBorders>
              <w:right w:val="single" w:sz="4" w:space="0" w:color="auto"/>
            </w:tcBorders>
          </w:tcPr>
          <w:p w:rsidR="00601AEF" w:rsidRPr="00901B6D" w:rsidRDefault="00601AEF" w:rsidP="005C7AA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ուղարկելու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կամ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հրապարակելու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  <w:tc>
          <w:tcPr>
            <w:tcW w:w="6489" w:type="dxa"/>
            <w:gridSpan w:val="19"/>
            <w:tcBorders>
              <w:left w:val="single" w:sz="4" w:space="0" w:color="auto"/>
            </w:tcBorders>
          </w:tcPr>
          <w:p w:rsidR="00601AEF" w:rsidRDefault="00B50927" w:rsidP="003E2F3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3E2F3E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  <w:r w:rsidR="000C5A7E">
              <w:rPr>
                <w:rFonts w:ascii="Sylfaen" w:hAnsi="Sylfaen"/>
                <w:sz w:val="16"/>
                <w:szCs w:val="16"/>
                <w:lang w:val="en-US"/>
              </w:rPr>
              <w:t>.12.2017թ.</w:t>
            </w:r>
          </w:p>
        </w:tc>
      </w:tr>
      <w:tr w:rsidR="00601AEF" w:rsidTr="00436093">
        <w:trPr>
          <w:trHeight w:val="255"/>
        </w:trPr>
        <w:tc>
          <w:tcPr>
            <w:tcW w:w="4253" w:type="dxa"/>
            <w:gridSpan w:val="15"/>
            <w:vMerge w:val="restart"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կատարված</w:t>
            </w:r>
            <w:proofErr w:type="spellEnd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փոփոխություն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ամսաթիվը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5</w:t>
            </w:r>
          </w:p>
          <w:p w:rsidR="00601AEF" w:rsidRPr="007A433D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648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436093">
        <w:trPr>
          <w:trHeight w:val="165"/>
        </w:trPr>
        <w:tc>
          <w:tcPr>
            <w:tcW w:w="4253" w:type="dxa"/>
            <w:gridSpan w:val="15"/>
            <w:vMerge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648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436093">
        <w:trPr>
          <w:trHeight w:val="255"/>
        </w:trPr>
        <w:tc>
          <w:tcPr>
            <w:tcW w:w="4253" w:type="dxa"/>
            <w:gridSpan w:val="15"/>
            <w:vMerge w:val="restart"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Հարցման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ստացման</w:t>
            </w:r>
            <w:proofErr w:type="spellEnd"/>
          </w:p>
        </w:tc>
        <w:tc>
          <w:tcPr>
            <w:tcW w:w="3937" w:type="dxa"/>
            <w:gridSpan w:val="9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Պարզաբանման</w:t>
            </w:r>
            <w:proofErr w:type="spellEnd"/>
          </w:p>
        </w:tc>
      </w:tr>
      <w:tr w:rsidR="009A2FC5" w:rsidTr="00436093">
        <w:trPr>
          <w:trHeight w:val="225"/>
        </w:trPr>
        <w:tc>
          <w:tcPr>
            <w:tcW w:w="4253" w:type="dxa"/>
            <w:gridSpan w:val="15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436093">
        <w:trPr>
          <w:trHeight w:val="120"/>
        </w:trPr>
        <w:tc>
          <w:tcPr>
            <w:tcW w:w="4253" w:type="dxa"/>
            <w:gridSpan w:val="15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:rsidR="009A2FC5" w:rsidRDefault="00535CE8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13D15" w:rsidTr="00436093">
        <w:tc>
          <w:tcPr>
            <w:tcW w:w="11309" w:type="dxa"/>
            <w:gridSpan w:val="38"/>
            <w:shd w:val="clear" w:color="auto" w:fill="BFBFBF" w:themeFill="background1" w:themeFillShade="BF"/>
          </w:tcPr>
          <w:p w:rsidR="00713D15" w:rsidRDefault="00713D15" w:rsidP="00D85A2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FD1EB4" w:rsidRPr="003E2F3E" w:rsidTr="00436093">
        <w:trPr>
          <w:trHeight w:val="225"/>
        </w:trPr>
        <w:tc>
          <w:tcPr>
            <w:tcW w:w="710" w:type="dxa"/>
            <w:gridSpan w:val="2"/>
            <w:vMerge w:val="restart"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134" w:type="dxa"/>
            <w:gridSpan w:val="3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Չափաբա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ժիններ</w:t>
            </w:r>
            <w:proofErr w:type="spellEnd"/>
          </w:p>
        </w:tc>
        <w:tc>
          <w:tcPr>
            <w:tcW w:w="1275" w:type="dxa"/>
            <w:gridSpan w:val="6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Մասնակիցների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8190" w:type="dxa"/>
            <w:gridSpan w:val="27"/>
            <w:tcBorders>
              <w:bottom w:val="single" w:sz="4" w:space="0" w:color="auto"/>
            </w:tcBorders>
          </w:tcPr>
          <w:p w:rsidR="00FD1EB4" w:rsidRDefault="00FD1EB4" w:rsidP="001812A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հայտով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ներկայացված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գները</w:t>
            </w:r>
            <w:proofErr w:type="spellEnd"/>
          </w:p>
        </w:tc>
      </w:tr>
      <w:tr w:rsidR="00FD1EB4" w:rsidTr="00436093">
        <w:trPr>
          <w:trHeight w:val="240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1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D1EB4" w:rsidRPr="00814DD0" w:rsidRDefault="00FD1EB4" w:rsidP="003D18D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ՀՀ դրամ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FD1EB4" w:rsidTr="00436093">
        <w:trPr>
          <w:trHeight w:val="360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առանց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ԱԱՀ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FD1EB4" w:rsidRDefault="00FD1EB4" w:rsidP="000C704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ԱԱՀ</w:t>
            </w:r>
          </w:p>
        </w:tc>
        <w:tc>
          <w:tcPr>
            <w:tcW w:w="3228" w:type="dxa"/>
            <w:gridSpan w:val="8"/>
            <w:tcBorders>
              <w:top w:val="single" w:sz="4" w:space="0" w:color="auto"/>
            </w:tcBorders>
          </w:tcPr>
          <w:p w:rsidR="00FD1EB4" w:rsidRDefault="00FD1EB4" w:rsidP="007454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Ընդհանուր</w:t>
            </w:r>
            <w:proofErr w:type="spellEnd"/>
          </w:p>
        </w:tc>
      </w:tr>
      <w:tr w:rsidR="00B43967" w:rsidTr="00436093">
        <w:tc>
          <w:tcPr>
            <w:tcW w:w="710" w:type="dxa"/>
            <w:gridSpan w:val="2"/>
            <w:vMerge/>
            <w:shd w:val="clear" w:color="auto" w:fill="FFFFFF" w:themeFill="background1"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B43967" w:rsidRPr="004572EE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7</w:t>
            </w:r>
          </w:p>
        </w:tc>
        <w:tc>
          <w:tcPr>
            <w:tcW w:w="1276" w:type="dxa"/>
            <w:gridSpan w:val="6"/>
          </w:tcPr>
          <w:p w:rsidR="00B43967" w:rsidRPr="00BA1D42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276" w:type="dxa"/>
            <w:gridSpan w:val="6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8</w:t>
            </w:r>
          </w:p>
        </w:tc>
        <w:tc>
          <w:tcPr>
            <w:tcW w:w="1276" w:type="dxa"/>
            <w:gridSpan w:val="3"/>
          </w:tcPr>
          <w:p w:rsidR="00B43967" w:rsidRPr="00BA1D42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701" w:type="dxa"/>
            <w:gridSpan w:val="6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9</w:t>
            </w:r>
          </w:p>
        </w:tc>
        <w:tc>
          <w:tcPr>
            <w:tcW w:w="1527" w:type="dxa"/>
            <w:gridSpan w:val="2"/>
          </w:tcPr>
          <w:p w:rsidR="00B43967" w:rsidRPr="00BA1D42" w:rsidRDefault="00B43967" w:rsidP="00EC089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477F36" w:rsidTr="00436093">
        <w:tc>
          <w:tcPr>
            <w:tcW w:w="710" w:type="dxa"/>
            <w:gridSpan w:val="2"/>
          </w:tcPr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477F36" w:rsidRDefault="0043609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gridSpan w:val="6"/>
          </w:tcPr>
          <w:p w:rsidR="00477F36" w:rsidRDefault="0043609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Էդվարդ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Գրիգորյան</w:t>
            </w:r>
            <w:proofErr w:type="spellEnd"/>
          </w:p>
          <w:p w:rsidR="00A83A42" w:rsidRPr="004572EE" w:rsidRDefault="00A83A42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477F36" w:rsidRPr="00F95B1A" w:rsidRDefault="0043609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  <w:tc>
          <w:tcPr>
            <w:tcW w:w="1276" w:type="dxa"/>
            <w:gridSpan w:val="6"/>
          </w:tcPr>
          <w:p w:rsidR="00477F36" w:rsidRPr="00BA1D42" w:rsidRDefault="0043609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  <w:tc>
          <w:tcPr>
            <w:tcW w:w="1276" w:type="dxa"/>
            <w:gridSpan w:val="6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477F36" w:rsidRPr="00F95B1A" w:rsidRDefault="00436093" w:rsidP="00477F3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  <w:tc>
          <w:tcPr>
            <w:tcW w:w="1527" w:type="dxa"/>
            <w:gridSpan w:val="2"/>
          </w:tcPr>
          <w:p w:rsidR="00477F36" w:rsidRPr="00F95B1A" w:rsidRDefault="00436093" w:rsidP="0043609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</w:tr>
      <w:tr w:rsidR="008F1461" w:rsidTr="00436093">
        <w:trPr>
          <w:gridBefore w:val="1"/>
          <w:wBefore w:w="176" w:type="dxa"/>
        </w:trPr>
        <w:tc>
          <w:tcPr>
            <w:tcW w:w="999" w:type="dxa"/>
            <w:gridSpan w:val="3"/>
          </w:tcPr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Տեղեու</w:t>
            </w:r>
            <w:proofErr w:type="spellEnd"/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Թյուննն</w:t>
            </w:r>
            <w:proofErr w:type="spellEnd"/>
          </w:p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4" w:type="dxa"/>
            <w:gridSpan w:val="34"/>
          </w:tcPr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27F07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D9D9D9" w:themeFill="background1" w:themeFillShade="D9"/>
          </w:tcPr>
          <w:p w:rsidR="00B27F07" w:rsidRPr="00CC0C4B" w:rsidRDefault="00B27F0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6E7387" w:rsidTr="00436093">
        <w:trPr>
          <w:gridBefore w:val="1"/>
          <w:wBefore w:w="176" w:type="dxa"/>
        </w:trPr>
        <w:tc>
          <w:tcPr>
            <w:tcW w:w="11133" w:type="dxa"/>
            <w:gridSpan w:val="37"/>
          </w:tcPr>
          <w:p w:rsidR="006E7387" w:rsidRPr="00CC0C4B" w:rsidRDefault="006E7387" w:rsidP="006E738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Տվյալներ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 w:rsidR="00E74C01">
              <w:rPr>
                <w:rFonts w:ascii="Sylfaen" w:hAnsi="Sylfaen"/>
                <w:sz w:val="14"/>
                <w:szCs w:val="14"/>
                <w:lang w:val="en-US"/>
              </w:rPr>
              <w:t>`</w:t>
            </w:r>
          </w:p>
        </w:tc>
      </w:tr>
      <w:tr w:rsidR="00297076" w:rsidRPr="003E2F3E" w:rsidTr="00436093">
        <w:trPr>
          <w:gridBefore w:val="1"/>
          <w:wBefore w:w="176" w:type="dxa"/>
          <w:trHeight w:val="203"/>
        </w:trPr>
        <w:tc>
          <w:tcPr>
            <w:tcW w:w="999" w:type="dxa"/>
            <w:gridSpan w:val="3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</w:p>
        </w:tc>
        <w:tc>
          <w:tcPr>
            <w:tcW w:w="1009" w:type="dxa"/>
            <w:gridSpan w:val="3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9125" w:type="dxa"/>
            <w:gridSpan w:val="31"/>
            <w:tcBorders>
              <w:bottom w:val="single" w:sz="4" w:space="0" w:color="auto"/>
            </w:tcBorders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Pr="00CC0C4B" w:rsidRDefault="00297076" w:rsidP="000B3578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արդյունքները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297076" w:rsidRPr="00B50927" w:rsidTr="00436093">
        <w:trPr>
          <w:gridBefore w:val="1"/>
          <w:wBefore w:w="176" w:type="dxa"/>
          <w:trHeight w:val="2145"/>
        </w:trPr>
        <w:tc>
          <w:tcPr>
            <w:tcW w:w="999" w:type="dxa"/>
            <w:gridSpan w:val="3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gridSpan w:val="3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Ծրարը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Կազմելու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Յացնելու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Պատաս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Հրավերով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Պահանջվող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Փաստա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Թղթերի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առկայութը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Առաջարկած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Առարկայի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Հատկանիշ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համապատսս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մասննԱԳի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ՏաԿաՆԳոր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ԾուՆեՈւթ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յուն</w:t>
            </w:r>
            <w:proofErr w:type="spellEnd"/>
          </w:p>
        </w:tc>
        <w:tc>
          <w:tcPr>
            <w:tcW w:w="984" w:type="dxa"/>
            <w:gridSpan w:val="5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A0114" w:rsidRPr="00B50927" w:rsidTr="00436093">
        <w:trPr>
          <w:gridBefore w:val="1"/>
          <w:wBefore w:w="176" w:type="dxa"/>
        </w:trPr>
        <w:tc>
          <w:tcPr>
            <w:tcW w:w="999" w:type="dxa"/>
            <w:gridSpan w:val="3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gridSpan w:val="3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5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2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5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4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5" w:type="dxa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A60FC" w:rsidRPr="003E2F3E" w:rsidTr="00436093">
        <w:trPr>
          <w:gridBefore w:val="1"/>
          <w:wBefore w:w="176" w:type="dxa"/>
          <w:trHeight w:val="375"/>
        </w:trPr>
        <w:tc>
          <w:tcPr>
            <w:tcW w:w="999" w:type="dxa"/>
            <w:gridSpan w:val="3"/>
            <w:vMerge w:val="restart"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Ւթյունն</w:t>
            </w:r>
            <w:proofErr w:type="spellEnd"/>
          </w:p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4" w:type="dxa"/>
            <w:gridSpan w:val="34"/>
            <w:tcBorders>
              <w:bottom w:val="single" w:sz="4" w:space="0" w:color="auto"/>
            </w:tcBorders>
          </w:tcPr>
          <w:p w:rsidR="00BA60F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Ծանոթություն`Հայտերի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հիմքեր</w:t>
            </w:r>
            <w:proofErr w:type="spellEnd"/>
          </w:p>
        </w:tc>
      </w:tr>
      <w:tr w:rsidR="00BA60FC" w:rsidRPr="003E2F3E" w:rsidTr="00436093">
        <w:trPr>
          <w:gridBefore w:val="1"/>
          <w:wBefore w:w="176" w:type="dxa"/>
          <w:trHeight w:val="360"/>
        </w:trPr>
        <w:tc>
          <w:tcPr>
            <w:tcW w:w="999" w:type="dxa"/>
            <w:gridSpan w:val="3"/>
            <w:vMerge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34" w:type="dxa"/>
            <w:gridSpan w:val="34"/>
            <w:tcBorders>
              <w:top w:val="single" w:sz="4" w:space="0" w:color="auto"/>
            </w:tcBorders>
          </w:tcPr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D300C" w:rsidRPr="003E2F3E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FD300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27D90" w:rsidTr="00436093">
        <w:trPr>
          <w:gridBefore w:val="1"/>
          <w:wBefore w:w="176" w:type="dxa"/>
        </w:trPr>
        <w:tc>
          <w:tcPr>
            <w:tcW w:w="4110" w:type="dxa"/>
            <w:gridSpan w:val="15"/>
          </w:tcPr>
          <w:p w:rsidR="00127D90" w:rsidRPr="00CC0C4B" w:rsidRDefault="00127D90" w:rsidP="00D11B9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lastRenderedPageBreak/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127D90" w:rsidRPr="00CC0C4B" w:rsidRDefault="00436093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4</w:t>
            </w:r>
            <w:r w:rsidR="00C30A7C"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</w:tr>
      <w:tr w:rsidR="00F86A82" w:rsidTr="00436093">
        <w:trPr>
          <w:gridBefore w:val="1"/>
          <w:wBefore w:w="176" w:type="dxa"/>
        </w:trPr>
        <w:tc>
          <w:tcPr>
            <w:tcW w:w="4110" w:type="dxa"/>
            <w:gridSpan w:val="15"/>
            <w:vMerge w:val="restart"/>
          </w:tcPr>
          <w:p w:rsidR="00F86A82" w:rsidRPr="00D8544F" w:rsidRDefault="00F86A82" w:rsidP="00D8544F">
            <w:pPr>
              <w:jc w:val="center"/>
              <w:rPr>
                <w:rFonts w:ascii="Sylfaen" w:hAnsi="Sylfaen"/>
                <w:sz w:val="20"/>
                <w:vertAlign w:val="superscript"/>
                <w:lang w:val="en-US"/>
              </w:rPr>
            </w:pP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Անգործության</w:t>
            </w:r>
            <w:proofErr w:type="spellEnd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ժամկետ</w:t>
            </w:r>
            <w:proofErr w:type="spellEnd"/>
          </w:p>
        </w:tc>
        <w:tc>
          <w:tcPr>
            <w:tcW w:w="3086" w:type="dxa"/>
            <w:gridSpan w:val="13"/>
          </w:tcPr>
          <w:p w:rsidR="00F86A82" w:rsidRPr="00CC0C4B" w:rsidRDefault="00F86A8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սկիզբ</w:t>
            </w:r>
            <w:proofErr w:type="spellEnd"/>
          </w:p>
        </w:tc>
        <w:tc>
          <w:tcPr>
            <w:tcW w:w="3937" w:type="dxa"/>
            <w:gridSpan w:val="9"/>
          </w:tcPr>
          <w:p w:rsidR="00F86A82" w:rsidRPr="00CC0C4B" w:rsidRDefault="00F86A82" w:rsidP="00F86A8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ավարտ</w:t>
            </w:r>
            <w:proofErr w:type="spellEnd"/>
          </w:p>
        </w:tc>
      </w:tr>
      <w:tr w:rsidR="006D7C56" w:rsidTr="00436093">
        <w:trPr>
          <w:gridBefore w:val="1"/>
          <w:wBefore w:w="176" w:type="dxa"/>
        </w:trPr>
        <w:tc>
          <w:tcPr>
            <w:tcW w:w="4110" w:type="dxa"/>
            <w:gridSpan w:val="15"/>
            <w:vMerge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086" w:type="dxa"/>
            <w:gridSpan w:val="13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937" w:type="dxa"/>
            <w:gridSpan w:val="9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D605F8" w:rsidTr="00436093">
        <w:trPr>
          <w:gridBefore w:val="1"/>
          <w:wBefore w:w="176" w:type="dxa"/>
        </w:trPr>
        <w:tc>
          <w:tcPr>
            <w:tcW w:w="4110" w:type="dxa"/>
            <w:gridSpan w:val="15"/>
          </w:tcPr>
          <w:p w:rsidR="00D605F8" w:rsidRPr="00901B6D" w:rsidRDefault="00D605F8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մասնակցին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ծանուցելու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  <w:p w:rsidR="00D605F8" w:rsidRPr="00CC0C4B" w:rsidRDefault="00D605F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D605F8" w:rsidRPr="00CC0C4B" w:rsidRDefault="00436093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4</w:t>
            </w:r>
            <w:r w:rsidR="00D605F8"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</w:tr>
      <w:tr w:rsidR="005A760A" w:rsidTr="00436093">
        <w:trPr>
          <w:gridBefore w:val="1"/>
          <w:wBefore w:w="176" w:type="dxa"/>
        </w:trPr>
        <w:tc>
          <w:tcPr>
            <w:tcW w:w="4110" w:type="dxa"/>
            <w:gridSpan w:val="15"/>
          </w:tcPr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</w:p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5A760A" w:rsidRPr="00CC0C4B" w:rsidRDefault="00436093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 w:rsidR="005A760A"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</w:tr>
      <w:tr w:rsidR="008B0FE0" w:rsidTr="00436093">
        <w:trPr>
          <w:gridBefore w:val="1"/>
          <w:wBefore w:w="176" w:type="dxa"/>
        </w:trPr>
        <w:tc>
          <w:tcPr>
            <w:tcW w:w="4110" w:type="dxa"/>
            <w:gridSpan w:val="15"/>
          </w:tcPr>
          <w:p w:rsidR="008B0FE0" w:rsidRPr="00901B6D" w:rsidRDefault="008B0FE0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8B0FE0" w:rsidRPr="00CC0C4B" w:rsidRDefault="00436093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 w:rsidR="008B0FE0"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</w:tr>
      <w:tr w:rsidR="00251CE4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D9D9D9" w:themeFill="background1" w:themeFillShade="D9"/>
          </w:tcPr>
          <w:p w:rsidR="00251CE4" w:rsidRPr="00CC0C4B" w:rsidRDefault="00251CE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Կիրառելի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չէ</w:t>
            </w:r>
            <w:proofErr w:type="spellEnd"/>
          </w:p>
        </w:tc>
      </w:tr>
      <w:tr w:rsidR="009D2FFE" w:rsidTr="00436093">
        <w:trPr>
          <w:gridBefore w:val="1"/>
          <w:wBefore w:w="176" w:type="dxa"/>
          <w:trHeight w:val="225"/>
        </w:trPr>
        <w:tc>
          <w:tcPr>
            <w:tcW w:w="675" w:type="dxa"/>
            <w:gridSpan w:val="2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6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8757" w:type="dxa"/>
            <w:gridSpan w:val="29"/>
            <w:tcBorders>
              <w:bottom w:val="single" w:sz="4" w:space="0" w:color="auto"/>
            </w:tcBorders>
          </w:tcPr>
          <w:p w:rsidR="009D2FFE" w:rsidRPr="00CC0C4B" w:rsidRDefault="009D2FFE" w:rsidP="00F21D8D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DC472C" w:rsidTr="00436093">
        <w:trPr>
          <w:gridBefore w:val="1"/>
          <w:wBefore w:w="176" w:type="dxa"/>
          <w:trHeight w:val="262"/>
        </w:trPr>
        <w:tc>
          <w:tcPr>
            <w:tcW w:w="675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Կնքման</w:t>
            </w:r>
            <w:proofErr w:type="spellEnd"/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վերջնա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ժամկետը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Կանխ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Վճար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Ի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4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DC472C" w:rsidTr="00436093">
        <w:trPr>
          <w:gridBefore w:val="1"/>
          <w:wBefore w:w="176" w:type="dxa"/>
          <w:trHeight w:val="300"/>
        </w:trPr>
        <w:tc>
          <w:tcPr>
            <w:tcW w:w="675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դրամ</w:t>
            </w:r>
            <w:proofErr w:type="spellEnd"/>
          </w:p>
        </w:tc>
      </w:tr>
      <w:tr w:rsidR="007F12A2" w:rsidTr="00436093">
        <w:trPr>
          <w:gridBefore w:val="1"/>
          <w:wBefore w:w="176" w:type="dxa"/>
          <w:trHeight w:val="345"/>
        </w:trPr>
        <w:tc>
          <w:tcPr>
            <w:tcW w:w="675" w:type="dxa"/>
            <w:gridSpan w:val="2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</w:tcBorders>
          </w:tcPr>
          <w:p w:rsidR="007F12A2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5278A6" w:rsidRPr="00CC0C4B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</w:tcBorders>
          </w:tcPr>
          <w:p w:rsidR="007F12A2" w:rsidRPr="0097383C" w:rsidRDefault="00185CF5" w:rsidP="00185CF5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10</w:t>
            </w:r>
          </w:p>
        </w:tc>
      </w:tr>
      <w:tr w:rsidR="00436093" w:rsidTr="00436093">
        <w:trPr>
          <w:gridBefore w:val="1"/>
          <w:wBefore w:w="176" w:type="dxa"/>
        </w:trPr>
        <w:tc>
          <w:tcPr>
            <w:tcW w:w="675" w:type="dxa"/>
            <w:gridSpan w:val="2"/>
            <w:vMerge/>
          </w:tcPr>
          <w:p w:rsidR="00436093" w:rsidRPr="00CC0C4B" w:rsidRDefault="0043609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436093" w:rsidRDefault="00436093" w:rsidP="003B7A94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Էդվարդ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Գրիգորյան</w:t>
            </w:r>
            <w:proofErr w:type="spellEnd"/>
          </w:p>
          <w:p w:rsidR="00436093" w:rsidRPr="004572EE" w:rsidRDefault="00436093" w:rsidP="003B7A94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436093" w:rsidRPr="00CC5483" w:rsidRDefault="00436093" w:rsidP="00436093">
            <w:pPr>
              <w:ind w:left="-142" w:firstLine="142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CC5483">
              <w:rPr>
                <w:rFonts w:ascii="Sylfaen" w:hAnsi="Sylfaen"/>
                <w:b/>
                <w:sz w:val="18"/>
                <w:szCs w:val="18"/>
                <w:highlight w:val="yellow"/>
                <w:lang w:val="es-ES"/>
              </w:rPr>
              <w:t>ՀՀ ԱՄ ՊՀ ՄԱԱՇՁԲ 17/01</w:t>
            </w:r>
          </w:p>
          <w:p w:rsidR="00436093" w:rsidRPr="00CC0C4B" w:rsidRDefault="0043609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436093" w:rsidRPr="00CC0C4B" w:rsidRDefault="00436093" w:rsidP="003E2F3E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  <w:tc>
          <w:tcPr>
            <w:tcW w:w="992" w:type="dxa"/>
            <w:gridSpan w:val="4"/>
          </w:tcPr>
          <w:p w:rsidR="00436093" w:rsidRPr="00CC0C4B" w:rsidRDefault="00436093" w:rsidP="003E2F3E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2</w:t>
            </w:r>
            <w:r w:rsidR="003E2F3E"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.12.2017թ.</w:t>
            </w:r>
          </w:p>
        </w:tc>
        <w:tc>
          <w:tcPr>
            <w:tcW w:w="709" w:type="dxa"/>
            <w:gridSpan w:val="3"/>
          </w:tcPr>
          <w:p w:rsidR="00436093" w:rsidRPr="00CC0C4B" w:rsidRDefault="0043609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7"/>
          </w:tcPr>
          <w:p w:rsidR="00436093" w:rsidRPr="00CC0C4B" w:rsidRDefault="00436093" w:rsidP="006548A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  <w:tc>
          <w:tcPr>
            <w:tcW w:w="1969" w:type="dxa"/>
            <w:gridSpan w:val="3"/>
          </w:tcPr>
          <w:p w:rsidR="00436093" w:rsidRPr="00CC0C4B" w:rsidRDefault="00436093" w:rsidP="00356DF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710000</w:t>
            </w:r>
          </w:p>
        </w:tc>
      </w:tr>
      <w:tr w:rsidR="00BF0A22" w:rsidTr="00436093">
        <w:trPr>
          <w:gridBefore w:val="1"/>
          <w:wBefore w:w="176" w:type="dxa"/>
        </w:trPr>
        <w:tc>
          <w:tcPr>
            <w:tcW w:w="11133" w:type="dxa"/>
            <w:gridSpan w:val="37"/>
          </w:tcPr>
          <w:p w:rsidR="00BF0A22" w:rsidRPr="00901B6D" w:rsidRDefault="00C849A2" w:rsidP="00C849A2">
            <w:pPr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և</w:t>
            </w:r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հասցեն</w:t>
            </w:r>
            <w:proofErr w:type="spellEnd"/>
          </w:p>
        </w:tc>
      </w:tr>
      <w:tr w:rsidR="00777FF7" w:rsidRPr="003E2F3E" w:rsidTr="00436093">
        <w:trPr>
          <w:gridBefore w:val="1"/>
          <w:wBefore w:w="176" w:type="dxa"/>
        </w:trPr>
        <w:tc>
          <w:tcPr>
            <w:tcW w:w="675" w:type="dxa"/>
            <w:gridSpan w:val="2"/>
          </w:tcPr>
          <w:p w:rsidR="00777FF7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</w:p>
          <w:p w:rsidR="00777FF7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777FF7" w:rsidRPr="00CC0C4B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6"/>
          </w:tcPr>
          <w:p w:rsidR="00777FF7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843" w:type="dxa"/>
            <w:gridSpan w:val="8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Հսցե,հեռաղոս</w:t>
            </w:r>
          </w:p>
        </w:tc>
        <w:tc>
          <w:tcPr>
            <w:tcW w:w="1134" w:type="dxa"/>
            <w:gridSpan w:val="4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փոստ</w:t>
            </w:r>
            <w:proofErr w:type="spellEnd"/>
          </w:p>
        </w:tc>
        <w:tc>
          <w:tcPr>
            <w:tcW w:w="2835" w:type="dxa"/>
            <w:gridSpan w:val="11"/>
          </w:tcPr>
          <w:p w:rsidR="00777FF7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102939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Բանկային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945" w:type="dxa"/>
            <w:gridSpan w:val="6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102939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ՀՎՀՀ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սերիա</w:t>
            </w:r>
            <w:proofErr w:type="spellEnd"/>
          </w:p>
        </w:tc>
      </w:tr>
      <w:tr w:rsidR="00A2152F" w:rsidRPr="003E2F3E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A2152F" w:rsidRPr="00CC0C4B" w:rsidRDefault="00A2152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436093" w:rsidRPr="00102939" w:rsidTr="00436093">
        <w:trPr>
          <w:gridBefore w:val="1"/>
          <w:wBefore w:w="176" w:type="dxa"/>
        </w:trPr>
        <w:tc>
          <w:tcPr>
            <w:tcW w:w="675" w:type="dxa"/>
            <w:gridSpan w:val="2"/>
          </w:tcPr>
          <w:p w:rsidR="00436093" w:rsidRPr="00CC0C4B" w:rsidRDefault="0043609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gridSpan w:val="6"/>
          </w:tcPr>
          <w:p w:rsidR="00436093" w:rsidRDefault="00436093" w:rsidP="003B7A94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Էդվարդ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Գրիգորյան</w:t>
            </w:r>
            <w:proofErr w:type="spellEnd"/>
          </w:p>
          <w:p w:rsidR="00436093" w:rsidRPr="004572EE" w:rsidRDefault="00436093" w:rsidP="003B7A94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436093" w:rsidRPr="00CC0C4B" w:rsidRDefault="00436093" w:rsidP="00436093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Արագածոտն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մարզ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գ·Կաթնաղբյուր</w:t>
            </w:r>
            <w:proofErr w:type="spellEnd"/>
          </w:p>
        </w:tc>
        <w:tc>
          <w:tcPr>
            <w:tcW w:w="1134" w:type="dxa"/>
            <w:gridSpan w:val="4"/>
          </w:tcPr>
          <w:p w:rsidR="00436093" w:rsidRPr="00CC0C4B" w:rsidRDefault="0043609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11"/>
          </w:tcPr>
          <w:p w:rsidR="00436093" w:rsidRPr="00CC0C4B" w:rsidRDefault="00436093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Հ/հ </w:t>
            </w:r>
            <w:r w:rsidRPr="00F11F37">
              <w:rPr>
                <w:rFonts w:ascii="GHEA Mariam" w:hAnsi="GHEA Mariam"/>
                <w:sz w:val="20"/>
                <w:lang w:val="hy-AM"/>
              </w:rPr>
              <w:t>16018009682000</w:t>
            </w:r>
          </w:p>
        </w:tc>
        <w:tc>
          <w:tcPr>
            <w:tcW w:w="2945" w:type="dxa"/>
            <w:gridSpan w:val="6"/>
          </w:tcPr>
          <w:p w:rsidR="00436093" w:rsidRPr="00CC0C4B" w:rsidRDefault="00436093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F11F37">
              <w:rPr>
                <w:rFonts w:ascii="GHEA Mariam" w:hAnsi="GHEA Mariam"/>
                <w:sz w:val="20"/>
                <w:lang w:val="hy-AM"/>
              </w:rPr>
              <w:t>54639848</w:t>
            </w:r>
            <w:r w:rsidRPr="00DD1F99">
              <w:rPr>
                <w:rFonts w:ascii="GHEA Mariam" w:hAnsi="GHEA Mariam"/>
                <w:sz w:val="20"/>
                <w:lang w:val="hy-AM"/>
              </w:rPr>
              <w:t>,</w:t>
            </w:r>
          </w:p>
        </w:tc>
      </w:tr>
      <w:tr w:rsidR="00010D78" w:rsidRPr="00102939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010D78" w:rsidRPr="00CC0C4B" w:rsidRDefault="00010D7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545B4B" w:rsidRPr="00102939" w:rsidTr="00436093">
        <w:trPr>
          <w:gridBefore w:val="1"/>
          <w:wBefore w:w="176" w:type="dxa"/>
        </w:trPr>
        <w:tc>
          <w:tcPr>
            <w:tcW w:w="2376" w:type="dxa"/>
            <w:gridSpan w:val="8"/>
          </w:tcPr>
          <w:p w:rsidR="00545B4B" w:rsidRPr="00CC0C4B" w:rsidRDefault="00545B4B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8757" w:type="dxa"/>
            <w:gridSpan w:val="29"/>
          </w:tcPr>
          <w:p w:rsidR="00545B4B" w:rsidRDefault="00BC773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Որևէ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չկայացման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պատվիրատուն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պարտավոր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է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լրացնել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չկայաման</w:t>
            </w:r>
            <w:proofErr w:type="spellEnd"/>
          </w:p>
          <w:p w:rsidR="006D5C13" w:rsidRPr="00CC0C4B" w:rsidRDefault="006D5C1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:</w:t>
            </w:r>
          </w:p>
        </w:tc>
      </w:tr>
      <w:tr w:rsidR="00957558" w:rsidRPr="00102939" w:rsidTr="00436093">
        <w:trPr>
          <w:gridBefore w:val="1"/>
          <w:wBefore w:w="176" w:type="dxa"/>
        </w:trPr>
        <w:tc>
          <w:tcPr>
            <w:tcW w:w="11133" w:type="dxa"/>
            <w:gridSpan w:val="37"/>
          </w:tcPr>
          <w:p w:rsidR="00957558" w:rsidRPr="00CC0C4B" w:rsidRDefault="0095755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16F1A" w:rsidRPr="003E2F3E" w:rsidTr="00436093">
        <w:trPr>
          <w:gridBefore w:val="1"/>
          <w:wBefore w:w="176" w:type="dxa"/>
        </w:trPr>
        <w:tc>
          <w:tcPr>
            <w:tcW w:w="3369" w:type="dxa"/>
            <w:gridSpan w:val="12"/>
          </w:tcPr>
          <w:p w:rsidR="00F16F1A" w:rsidRPr="00B50927" w:rsidRDefault="00F16F1A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ներգրավման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նպատակով</w:t>
            </w:r>
            <w:proofErr w:type="spellEnd"/>
          </w:p>
          <w:p w:rsidR="00F16F1A" w:rsidRPr="00B50927" w:rsidRDefault="00F16F1A" w:rsidP="005C7AAA">
            <w:pPr>
              <w:rPr>
                <w:rFonts w:ascii="Sylfaen" w:hAnsi="Sylfaen"/>
                <w:sz w:val="14"/>
                <w:szCs w:val="14"/>
              </w:rPr>
            </w:pPr>
            <w:r w:rsidRPr="00B50927">
              <w:rPr>
                <w:rFonts w:ascii="Sylfaen" w:hAnsi="Sylfaen"/>
                <w:sz w:val="14"/>
                <w:szCs w:val="14"/>
              </w:rPr>
              <w:t>&lt;&lt;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>&gt;&gt;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ՀՀ</w:t>
            </w:r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օրենքի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համաձայն</w:t>
            </w:r>
            <w:proofErr w:type="spellEnd"/>
          </w:p>
          <w:p w:rsidR="00F16F1A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</w:p>
          <w:p w:rsidR="00F16F1A" w:rsidRPr="00CC0C4B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տեղեկությունները</w:t>
            </w:r>
            <w:proofErr w:type="spellEnd"/>
          </w:p>
        </w:tc>
        <w:tc>
          <w:tcPr>
            <w:tcW w:w="7764" w:type="dxa"/>
            <w:gridSpan w:val="25"/>
          </w:tcPr>
          <w:p w:rsidR="00F16F1A" w:rsidRPr="00CC0C4B" w:rsidRDefault="00BB1AA5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օրենսդրությամբ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հրապարակումները</w:t>
            </w:r>
            <w:proofErr w:type="spellEnd"/>
          </w:p>
        </w:tc>
      </w:tr>
      <w:tr w:rsidR="00DA374D" w:rsidRPr="003E2F3E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DA374D" w:rsidRPr="00CC0C4B" w:rsidRDefault="00DA374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72851" w:rsidRPr="003E2F3E" w:rsidTr="00436093">
        <w:trPr>
          <w:gridBefore w:val="1"/>
          <w:wBefore w:w="176" w:type="dxa"/>
        </w:trPr>
        <w:tc>
          <w:tcPr>
            <w:tcW w:w="3369" w:type="dxa"/>
            <w:gridSpan w:val="12"/>
          </w:tcPr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շրջանակներում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Հակաօրինական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Հայտնաբերվելու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այդ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Կապացությամբ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ձեռքբերված</w:t>
            </w:r>
            <w:proofErr w:type="spellEnd"/>
          </w:p>
          <w:p w:rsidR="00B72851" w:rsidRPr="00CC0C4B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նկարագիրը</w:t>
            </w:r>
            <w:proofErr w:type="spellEnd"/>
          </w:p>
        </w:tc>
        <w:tc>
          <w:tcPr>
            <w:tcW w:w="7764" w:type="dxa"/>
            <w:gridSpan w:val="25"/>
          </w:tcPr>
          <w:p w:rsidR="00B72851" w:rsidRPr="00CC0C4B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53AD1" w:rsidRPr="003E2F3E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F53AD1" w:rsidRPr="00CC0C4B" w:rsidRDefault="00F53AD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F5C94" w:rsidRPr="00102939" w:rsidTr="00436093">
        <w:trPr>
          <w:gridBefore w:val="1"/>
          <w:wBefore w:w="176" w:type="dxa"/>
        </w:trPr>
        <w:tc>
          <w:tcPr>
            <w:tcW w:w="3369" w:type="dxa"/>
            <w:gridSpan w:val="12"/>
          </w:tcPr>
          <w:p w:rsidR="00EF5C94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ներկայացված</w:t>
            </w:r>
            <w:proofErr w:type="spellEnd"/>
          </w:p>
          <w:p w:rsidR="00EF5C94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Բողոքները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կայացված</w:t>
            </w:r>
            <w:proofErr w:type="spellEnd"/>
          </w:p>
          <w:p w:rsidR="00EF5C94" w:rsidRPr="00CC0C4B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որոշումները</w:t>
            </w:r>
            <w:proofErr w:type="spellEnd"/>
          </w:p>
        </w:tc>
        <w:tc>
          <w:tcPr>
            <w:tcW w:w="7764" w:type="dxa"/>
            <w:gridSpan w:val="25"/>
          </w:tcPr>
          <w:p w:rsidR="00EF5C94" w:rsidRPr="00CC0C4B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397B1D" w:rsidRPr="00102939" w:rsidTr="00436093">
        <w:trPr>
          <w:gridBefore w:val="1"/>
          <w:wBefore w:w="176" w:type="dxa"/>
        </w:trPr>
        <w:tc>
          <w:tcPr>
            <w:tcW w:w="11133" w:type="dxa"/>
            <w:gridSpan w:val="37"/>
            <w:shd w:val="clear" w:color="auto" w:fill="BFBFBF" w:themeFill="background1" w:themeFillShade="BF"/>
          </w:tcPr>
          <w:p w:rsidR="00397B1D" w:rsidRPr="00CC0C4B" w:rsidRDefault="00397B1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AA6D5D" w:rsidRPr="00102939" w:rsidTr="00436093">
        <w:trPr>
          <w:gridBefore w:val="1"/>
          <w:wBefore w:w="176" w:type="dxa"/>
        </w:trPr>
        <w:tc>
          <w:tcPr>
            <w:tcW w:w="3369" w:type="dxa"/>
            <w:gridSpan w:val="12"/>
          </w:tcPr>
          <w:p w:rsidR="00AA6D5D" w:rsidRPr="00CC0C4B" w:rsidRDefault="00AA6D5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անհրաժեշտ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7764" w:type="dxa"/>
            <w:gridSpan w:val="25"/>
          </w:tcPr>
          <w:p w:rsidR="00AA6D5D" w:rsidRPr="00CC0C4B" w:rsidRDefault="00AA6D5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74F55" w:rsidRPr="00102939" w:rsidTr="00436093">
        <w:trPr>
          <w:gridBefore w:val="1"/>
          <w:wBefore w:w="176" w:type="dxa"/>
        </w:trPr>
        <w:tc>
          <w:tcPr>
            <w:tcW w:w="11133" w:type="dxa"/>
            <w:gridSpan w:val="37"/>
          </w:tcPr>
          <w:p w:rsidR="00F74F55" w:rsidRPr="00B50927" w:rsidRDefault="00024067" w:rsidP="00024067">
            <w:pPr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Սույն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հայտարարության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հետ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կապված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լրացուցիչ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ստանալու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կարող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եք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դիմել</w:t>
            </w:r>
            <w:proofErr w:type="spellEnd"/>
            <w:r w:rsidR="003064AE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 w:rsidR="002E552A"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="002E552A">
              <w:rPr>
                <w:rFonts w:ascii="Sylfaen" w:hAnsi="Sylfaen"/>
                <w:sz w:val="14"/>
                <w:szCs w:val="14"/>
                <w:lang w:val="en-US"/>
              </w:rPr>
              <w:t>համակարգող</w:t>
            </w:r>
            <w:proofErr w:type="spellEnd"/>
          </w:p>
        </w:tc>
      </w:tr>
      <w:tr w:rsidR="005D4D9D" w:rsidRPr="00102939" w:rsidTr="00436093">
        <w:trPr>
          <w:gridBefore w:val="1"/>
          <w:wBefore w:w="176" w:type="dxa"/>
        </w:trPr>
        <w:tc>
          <w:tcPr>
            <w:tcW w:w="8188" w:type="dxa"/>
            <w:gridSpan w:val="31"/>
          </w:tcPr>
          <w:p w:rsidR="005D4D9D" w:rsidRPr="00CC0C4B" w:rsidRDefault="005D4D9D" w:rsidP="00152BB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Ազգանուն</w:t>
            </w:r>
            <w:proofErr w:type="spellEnd"/>
          </w:p>
        </w:tc>
        <w:tc>
          <w:tcPr>
            <w:tcW w:w="2945" w:type="dxa"/>
            <w:gridSpan w:val="6"/>
          </w:tcPr>
          <w:p w:rsidR="005D4D9D" w:rsidRPr="00CC0C4B" w:rsidRDefault="005D4D9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5D4D9D" w:rsidRPr="00102939" w:rsidTr="00436093">
        <w:trPr>
          <w:gridBefore w:val="1"/>
          <w:wBefore w:w="176" w:type="dxa"/>
        </w:trPr>
        <w:tc>
          <w:tcPr>
            <w:tcW w:w="8188" w:type="dxa"/>
            <w:gridSpan w:val="31"/>
          </w:tcPr>
          <w:p w:rsidR="005D4D9D" w:rsidRPr="00CC0C4B" w:rsidRDefault="00436093" w:rsidP="007C6C9B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Մելիք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Կիրակոսյան</w:t>
            </w:r>
            <w:proofErr w:type="spellEnd"/>
          </w:p>
        </w:tc>
        <w:tc>
          <w:tcPr>
            <w:tcW w:w="2945" w:type="dxa"/>
            <w:gridSpan w:val="6"/>
          </w:tcPr>
          <w:p w:rsidR="005D4D9D" w:rsidRPr="00CC0C4B" w:rsidRDefault="005D4D9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</w:tbl>
    <w:p w:rsidR="00322A59" w:rsidRPr="00D12A86" w:rsidRDefault="00D12A86" w:rsidP="005C7AAA">
      <w:pPr>
        <w:rPr>
          <w:rFonts w:ascii="Sylfaen" w:hAnsi="Sylfaen"/>
          <w:sz w:val="16"/>
          <w:szCs w:val="16"/>
          <w:u w:val="single"/>
          <w:lang w:val="en-US"/>
        </w:rPr>
      </w:pPr>
      <w:r>
        <w:rPr>
          <w:rFonts w:ascii="Sylfaen" w:hAnsi="Sylfaen"/>
          <w:sz w:val="16"/>
          <w:szCs w:val="16"/>
          <w:lang w:val="en-US"/>
        </w:rPr>
        <w:t xml:space="preserve">                                </w:t>
      </w:r>
      <w:proofErr w:type="spellStart"/>
      <w:r>
        <w:rPr>
          <w:rFonts w:ascii="Sylfaen" w:hAnsi="Sylfaen"/>
          <w:sz w:val="16"/>
          <w:szCs w:val="16"/>
          <w:u w:val="single"/>
          <w:lang w:val="en-US"/>
        </w:rPr>
        <w:t>Պատվիրատու</w:t>
      </w:r>
      <w:proofErr w:type="spellEnd"/>
      <w:r w:rsidR="000A6B74">
        <w:rPr>
          <w:rFonts w:ascii="Sylfaen" w:hAnsi="Sylfaen"/>
          <w:sz w:val="16"/>
          <w:szCs w:val="16"/>
          <w:u w:val="single"/>
          <w:lang w:val="en-US"/>
        </w:rPr>
        <w:t>`&lt;&lt;</w:t>
      </w:r>
      <w:proofErr w:type="spellStart"/>
      <w:r w:rsidR="00436093">
        <w:rPr>
          <w:rFonts w:ascii="Sylfaen" w:hAnsi="Sylfaen"/>
          <w:sz w:val="16"/>
          <w:szCs w:val="16"/>
          <w:u w:val="single"/>
          <w:lang w:val="en-US"/>
        </w:rPr>
        <w:t>Պարտիզակի</w:t>
      </w:r>
      <w:proofErr w:type="spellEnd"/>
      <w:r w:rsidR="00436093">
        <w:rPr>
          <w:rFonts w:ascii="Sylfaen" w:hAnsi="Sylfaen"/>
          <w:sz w:val="16"/>
          <w:szCs w:val="16"/>
          <w:u w:val="single"/>
          <w:lang w:val="en-US"/>
        </w:rPr>
        <w:t xml:space="preserve"> </w:t>
      </w:r>
      <w:proofErr w:type="spellStart"/>
      <w:r w:rsidR="00436093">
        <w:rPr>
          <w:rFonts w:ascii="Sylfaen" w:hAnsi="Sylfaen"/>
          <w:sz w:val="16"/>
          <w:szCs w:val="16"/>
          <w:u w:val="single"/>
          <w:lang w:val="en-US"/>
        </w:rPr>
        <w:t>համայնքապետարան</w:t>
      </w:r>
      <w:proofErr w:type="spellEnd"/>
      <w:r w:rsidR="000A6B74">
        <w:rPr>
          <w:rFonts w:ascii="Sylfaen" w:hAnsi="Sylfaen"/>
          <w:sz w:val="16"/>
          <w:szCs w:val="16"/>
          <w:u w:val="single"/>
          <w:lang w:val="en-US"/>
        </w:rPr>
        <w:t>&gt;&gt;</w:t>
      </w:r>
    </w:p>
    <w:sectPr w:rsidR="00322A59" w:rsidRPr="00D12A86" w:rsidSect="0000066E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2B3"/>
    <w:multiLevelType w:val="hybridMultilevel"/>
    <w:tmpl w:val="506229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3D4C01"/>
    <w:multiLevelType w:val="hybridMultilevel"/>
    <w:tmpl w:val="CE94B01A"/>
    <w:lvl w:ilvl="0" w:tplc="E8D2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F41A6"/>
    <w:multiLevelType w:val="hybridMultilevel"/>
    <w:tmpl w:val="4D760F3C"/>
    <w:lvl w:ilvl="0" w:tplc="23BE8504">
      <w:start w:val="1"/>
      <w:numFmt w:val="decimal"/>
      <w:lvlText w:val="%1."/>
      <w:lvlJc w:val="left"/>
      <w:pPr>
        <w:ind w:left="3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39B647C4"/>
    <w:multiLevelType w:val="hybridMultilevel"/>
    <w:tmpl w:val="81EE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3DC"/>
    <w:multiLevelType w:val="hybridMultilevel"/>
    <w:tmpl w:val="A5F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9AB"/>
    <w:multiLevelType w:val="hybridMultilevel"/>
    <w:tmpl w:val="F9F6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156"/>
    <w:multiLevelType w:val="hybridMultilevel"/>
    <w:tmpl w:val="0EEA77E0"/>
    <w:lvl w:ilvl="0" w:tplc="AC9A0BB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>
    <w:nsid w:val="5AC27B2E"/>
    <w:multiLevelType w:val="hybridMultilevel"/>
    <w:tmpl w:val="D5B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1331"/>
    <w:multiLevelType w:val="hybridMultilevel"/>
    <w:tmpl w:val="C2EA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70B9"/>
    <w:multiLevelType w:val="hybridMultilevel"/>
    <w:tmpl w:val="81701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6138A"/>
    <w:multiLevelType w:val="hybridMultilevel"/>
    <w:tmpl w:val="3F82E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336B55"/>
    <w:multiLevelType w:val="hybridMultilevel"/>
    <w:tmpl w:val="E4D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A55F5"/>
    <w:multiLevelType w:val="hybridMultilevel"/>
    <w:tmpl w:val="8C6694DE"/>
    <w:lvl w:ilvl="0" w:tplc="EB98E9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EE600D"/>
    <w:rsid w:val="0000066E"/>
    <w:rsid w:val="00010D78"/>
    <w:rsid w:val="00014333"/>
    <w:rsid w:val="00017240"/>
    <w:rsid w:val="0001745A"/>
    <w:rsid w:val="000221FD"/>
    <w:rsid w:val="00024067"/>
    <w:rsid w:val="0002595B"/>
    <w:rsid w:val="00026960"/>
    <w:rsid w:val="000342D8"/>
    <w:rsid w:val="000402D0"/>
    <w:rsid w:val="00040681"/>
    <w:rsid w:val="00042B79"/>
    <w:rsid w:val="00042BA3"/>
    <w:rsid w:val="00043315"/>
    <w:rsid w:val="000461BF"/>
    <w:rsid w:val="00046537"/>
    <w:rsid w:val="000523D1"/>
    <w:rsid w:val="0005520E"/>
    <w:rsid w:val="0006352E"/>
    <w:rsid w:val="00063A6C"/>
    <w:rsid w:val="000672BB"/>
    <w:rsid w:val="00067BB0"/>
    <w:rsid w:val="00067C4D"/>
    <w:rsid w:val="00071102"/>
    <w:rsid w:val="00074671"/>
    <w:rsid w:val="000809D5"/>
    <w:rsid w:val="00080B52"/>
    <w:rsid w:val="00083AE5"/>
    <w:rsid w:val="00085088"/>
    <w:rsid w:val="00087E8E"/>
    <w:rsid w:val="000925CF"/>
    <w:rsid w:val="00097BE1"/>
    <w:rsid w:val="00097EB2"/>
    <w:rsid w:val="000A6B74"/>
    <w:rsid w:val="000B2FB9"/>
    <w:rsid w:val="000B3578"/>
    <w:rsid w:val="000B49A2"/>
    <w:rsid w:val="000B7AF9"/>
    <w:rsid w:val="000C20E1"/>
    <w:rsid w:val="000C5A7E"/>
    <w:rsid w:val="000C6774"/>
    <w:rsid w:val="000C7048"/>
    <w:rsid w:val="000D075F"/>
    <w:rsid w:val="000D351F"/>
    <w:rsid w:val="000E030F"/>
    <w:rsid w:val="000F0338"/>
    <w:rsid w:val="000F2122"/>
    <w:rsid w:val="000F475A"/>
    <w:rsid w:val="000F5C39"/>
    <w:rsid w:val="00102939"/>
    <w:rsid w:val="001068E0"/>
    <w:rsid w:val="001124E1"/>
    <w:rsid w:val="00113137"/>
    <w:rsid w:val="00117A90"/>
    <w:rsid w:val="0012087C"/>
    <w:rsid w:val="00122F38"/>
    <w:rsid w:val="001268EC"/>
    <w:rsid w:val="00127560"/>
    <w:rsid w:val="00127D90"/>
    <w:rsid w:val="0013219E"/>
    <w:rsid w:val="00140900"/>
    <w:rsid w:val="00141BC9"/>
    <w:rsid w:val="0014201E"/>
    <w:rsid w:val="00142294"/>
    <w:rsid w:val="0014270A"/>
    <w:rsid w:val="0014446A"/>
    <w:rsid w:val="001465E3"/>
    <w:rsid w:val="00152BB2"/>
    <w:rsid w:val="00154A26"/>
    <w:rsid w:val="00155A07"/>
    <w:rsid w:val="00157E5D"/>
    <w:rsid w:val="001620A0"/>
    <w:rsid w:val="00163607"/>
    <w:rsid w:val="001706F0"/>
    <w:rsid w:val="00170BE5"/>
    <w:rsid w:val="00172C95"/>
    <w:rsid w:val="00174EDD"/>
    <w:rsid w:val="001763EE"/>
    <w:rsid w:val="00176770"/>
    <w:rsid w:val="00180CF6"/>
    <w:rsid w:val="001812A7"/>
    <w:rsid w:val="00181F8A"/>
    <w:rsid w:val="001853AD"/>
    <w:rsid w:val="00185CF5"/>
    <w:rsid w:val="00190525"/>
    <w:rsid w:val="001A00F8"/>
    <w:rsid w:val="001A0114"/>
    <w:rsid w:val="001A4F8D"/>
    <w:rsid w:val="001B18F4"/>
    <w:rsid w:val="001C0999"/>
    <w:rsid w:val="001C2420"/>
    <w:rsid w:val="001C26E6"/>
    <w:rsid w:val="001C5757"/>
    <w:rsid w:val="001D28BE"/>
    <w:rsid w:val="001D46EC"/>
    <w:rsid w:val="001D651E"/>
    <w:rsid w:val="001E0E88"/>
    <w:rsid w:val="001F0FC5"/>
    <w:rsid w:val="001F2913"/>
    <w:rsid w:val="00202808"/>
    <w:rsid w:val="00203EC6"/>
    <w:rsid w:val="0021169E"/>
    <w:rsid w:val="00213B05"/>
    <w:rsid w:val="00216052"/>
    <w:rsid w:val="00230009"/>
    <w:rsid w:val="00234D0D"/>
    <w:rsid w:val="00234DED"/>
    <w:rsid w:val="0023606D"/>
    <w:rsid w:val="00236271"/>
    <w:rsid w:val="00241D0D"/>
    <w:rsid w:val="0024391F"/>
    <w:rsid w:val="00245C2A"/>
    <w:rsid w:val="00251CE4"/>
    <w:rsid w:val="00253D6E"/>
    <w:rsid w:val="00254027"/>
    <w:rsid w:val="00257EA7"/>
    <w:rsid w:val="00260452"/>
    <w:rsid w:val="002621FB"/>
    <w:rsid w:val="0026523B"/>
    <w:rsid w:val="00273896"/>
    <w:rsid w:val="00280A85"/>
    <w:rsid w:val="00283523"/>
    <w:rsid w:val="002857C5"/>
    <w:rsid w:val="00287C30"/>
    <w:rsid w:val="00293C85"/>
    <w:rsid w:val="00295DB7"/>
    <w:rsid w:val="00296030"/>
    <w:rsid w:val="00296C09"/>
    <w:rsid w:val="00297076"/>
    <w:rsid w:val="00297836"/>
    <w:rsid w:val="002A22C9"/>
    <w:rsid w:val="002A304B"/>
    <w:rsid w:val="002A38C4"/>
    <w:rsid w:val="002A458E"/>
    <w:rsid w:val="002A7BB9"/>
    <w:rsid w:val="002B5152"/>
    <w:rsid w:val="002B7503"/>
    <w:rsid w:val="002C3B49"/>
    <w:rsid w:val="002D0A44"/>
    <w:rsid w:val="002D0F26"/>
    <w:rsid w:val="002D7E9E"/>
    <w:rsid w:val="002E3FBC"/>
    <w:rsid w:val="002E552A"/>
    <w:rsid w:val="002E636D"/>
    <w:rsid w:val="002F0559"/>
    <w:rsid w:val="002F4083"/>
    <w:rsid w:val="003052CC"/>
    <w:rsid w:val="003064AE"/>
    <w:rsid w:val="00311A51"/>
    <w:rsid w:val="003151FE"/>
    <w:rsid w:val="00322A59"/>
    <w:rsid w:val="00323D60"/>
    <w:rsid w:val="0034064D"/>
    <w:rsid w:val="00342A8F"/>
    <w:rsid w:val="003445F7"/>
    <w:rsid w:val="0034512D"/>
    <w:rsid w:val="00346717"/>
    <w:rsid w:val="00356DF3"/>
    <w:rsid w:val="00361E06"/>
    <w:rsid w:val="00364C4A"/>
    <w:rsid w:val="003663DA"/>
    <w:rsid w:val="003668EB"/>
    <w:rsid w:val="00367C4C"/>
    <w:rsid w:val="00371327"/>
    <w:rsid w:val="00373335"/>
    <w:rsid w:val="003740B1"/>
    <w:rsid w:val="00374509"/>
    <w:rsid w:val="00382731"/>
    <w:rsid w:val="00382EFE"/>
    <w:rsid w:val="00387487"/>
    <w:rsid w:val="00394A5C"/>
    <w:rsid w:val="00394C0D"/>
    <w:rsid w:val="00396233"/>
    <w:rsid w:val="00397B1D"/>
    <w:rsid w:val="003A58BA"/>
    <w:rsid w:val="003B3AA6"/>
    <w:rsid w:val="003C0930"/>
    <w:rsid w:val="003C20CE"/>
    <w:rsid w:val="003C5E0E"/>
    <w:rsid w:val="003D18DF"/>
    <w:rsid w:val="003D2735"/>
    <w:rsid w:val="003D3FAF"/>
    <w:rsid w:val="003D4433"/>
    <w:rsid w:val="003D4F3B"/>
    <w:rsid w:val="003E2E09"/>
    <w:rsid w:val="003E2F3E"/>
    <w:rsid w:val="003E31C5"/>
    <w:rsid w:val="003E3640"/>
    <w:rsid w:val="003E6E3C"/>
    <w:rsid w:val="003F52EE"/>
    <w:rsid w:val="0040320E"/>
    <w:rsid w:val="00404C9B"/>
    <w:rsid w:val="00404EBF"/>
    <w:rsid w:val="004066CE"/>
    <w:rsid w:val="004078F1"/>
    <w:rsid w:val="004173B0"/>
    <w:rsid w:val="00425F38"/>
    <w:rsid w:val="00430F1E"/>
    <w:rsid w:val="00432D52"/>
    <w:rsid w:val="00435DED"/>
    <w:rsid w:val="00436093"/>
    <w:rsid w:val="004417E3"/>
    <w:rsid w:val="004425A8"/>
    <w:rsid w:val="0044342E"/>
    <w:rsid w:val="0044449B"/>
    <w:rsid w:val="0044721E"/>
    <w:rsid w:val="004572EE"/>
    <w:rsid w:val="0046410D"/>
    <w:rsid w:val="00464D33"/>
    <w:rsid w:val="00467663"/>
    <w:rsid w:val="0046786D"/>
    <w:rsid w:val="00474F5E"/>
    <w:rsid w:val="00475AFF"/>
    <w:rsid w:val="00475FCD"/>
    <w:rsid w:val="00477F36"/>
    <w:rsid w:val="00481D6A"/>
    <w:rsid w:val="00482113"/>
    <w:rsid w:val="00482EA4"/>
    <w:rsid w:val="00483088"/>
    <w:rsid w:val="00483882"/>
    <w:rsid w:val="00496AD0"/>
    <w:rsid w:val="0049752E"/>
    <w:rsid w:val="00497ECC"/>
    <w:rsid w:val="004A2B4E"/>
    <w:rsid w:val="004B03CA"/>
    <w:rsid w:val="004B49D0"/>
    <w:rsid w:val="004B70B5"/>
    <w:rsid w:val="004D0DDF"/>
    <w:rsid w:val="004D3BD5"/>
    <w:rsid w:val="004D5C78"/>
    <w:rsid w:val="004D7FC1"/>
    <w:rsid w:val="004E0D31"/>
    <w:rsid w:val="004E3E71"/>
    <w:rsid w:val="004E6F04"/>
    <w:rsid w:val="004F0105"/>
    <w:rsid w:val="004F6F2F"/>
    <w:rsid w:val="00500037"/>
    <w:rsid w:val="005021A9"/>
    <w:rsid w:val="00502F7D"/>
    <w:rsid w:val="00505135"/>
    <w:rsid w:val="00513B88"/>
    <w:rsid w:val="00514E7D"/>
    <w:rsid w:val="00525B37"/>
    <w:rsid w:val="005278A6"/>
    <w:rsid w:val="00527F96"/>
    <w:rsid w:val="005312D0"/>
    <w:rsid w:val="00533F96"/>
    <w:rsid w:val="00534C9E"/>
    <w:rsid w:val="00535CE8"/>
    <w:rsid w:val="00540E6B"/>
    <w:rsid w:val="00542261"/>
    <w:rsid w:val="00542D27"/>
    <w:rsid w:val="0054386D"/>
    <w:rsid w:val="00545B4B"/>
    <w:rsid w:val="00545BD1"/>
    <w:rsid w:val="0055159C"/>
    <w:rsid w:val="00553921"/>
    <w:rsid w:val="005613D4"/>
    <w:rsid w:val="005631ED"/>
    <w:rsid w:val="00565EC6"/>
    <w:rsid w:val="005661EA"/>
    <w:rsid w:val="00572B62"/>
    <w:rsid w:val="005731D5"/>
    <w:rsid w:val="005731E2"/>
    <w:rsid w:val="005768AA"/>
    <w:rsid w:val="00581966"/>
    <w:rsid w:val="00586520"/>
    <w:rsid w:val="005961A4"/>
    <w:rsid w:val="005A5444"/>
    <w:rsid w:val="005A58ED"/>
    <w:rsid w:val="005A760A"/>
    <w:rsid w:val="005B4C67"/>
    <w:rsid w:val="005B7B94"/>
    <w:rsid w:val="005C0AD3"/>
    <w:rsid w:val="005C0EE6"/>
    <w:rsid w:val="005C14AB"/>
    <w:rsid w:val="005C3119"/>
    <w:rsid w:val="005C31AF"/>
    <w:rsid w:val="005C6BD9"/>
    <w:rsid w:val="005C7AAA"/>
    <w:rsid w:val="005D4D9D"/>
    <w:rsid w:val="005E2431"/>
    <w:rsid w:val="005E2830"/>
    <w:rsid w:val="005E33B1"/>
    <w:rsid w:val="005E7555"/>
    <w:rsid w:val="0060149A"/>
    <w:rsid w:val="00601AEF"/>
    <w:rsid w:val="0060253F"/>
    <w:rsid w:val="00607BB1"/>
    <w:rsid w:val="006113CF"/>
    <w:rsid w:val="00611B34"/>
    <w:rsid w:val="00611B7A"/>
    <w:rsid w:val="00612224"/>
    <w:rsid w:val="006129BD"/>
    <w:rsid w:val="00612ADD"/>
    <w:rsid w:val="0061693C"/>
    <w:rsid w:val="00616B2A"/>
    <w:rsid w:val="00620F89"/>
    <w:rsid w:val="006213C1"/>
    <w:rsid w:val="006324A8"/>
    <w:rsid w:val="006428BD"/>
    <w:rsid w:val="00647010"/>
    <w:rsid w:val="006548A0"/>
    <w:rsid w:val="006625E3"/>
    <w:rsid w:val="006626B3"/>
    <w:rsid w:val="00662E02"/>
    <w:rsid w:val="00664583"/>
    <w:rsid w:val="006665F9"/>
    <w:rsid w:val="0066665C"/>
    <w:rsid w:val="00666FA2"/>
    <w:rsid w:val="006702AA"/>
    <w:rsid w:val="006703A1"/>
    <w:rsid w:val="00672589"/>
    <w:rsid w:val="00675796"/>
    <w:rsid w:val="00680BE2"/>
    <w:rsid w:val="006825E1"/>
    <w:rsid w:val="00682724"/>
    <w:rsid w:val="006833D8"/>
    <w:rsid w:val="00684283"/>
    <w:rsid w:val="00684C79"/>
    <w:rsid w:val="00686BAE"/>
    <w:rsid w:val="006A1439"/>
    <w:rsid w:val="006A15E9"/>
    <w:rsid w:val="006A665E"/>
    <w:rsid w:val="006B34B5"/>
    <w:rsid w:val="006B7937"/>
    <w:rsid w:val="006C0D83"/>
    <w:rsid w:val="006C0F6B"/>
    <w:rsid w:val="006D204E"/>
    <w:rsid w:val="006D5C13"/>
    <w:rsid w:val="006D6538"/>
    <w:rsid w:val="006D7C56"/>
    <w:rsid w:val="006E062A"/>
    <w:rsid w:val="006E0AD7"/>
    <w:rsid w:val="006E3E73"/>
    <w:rsid w:val="006E56A4"/>
    <w:rsid w:val="006E6F78"/>
    <w:rsid w:val="006E7123"/>
    <w:rsid w:val="006E7387"/>
    <w:rsid w:val="006F2E9A"/>
    <w:rsid w:val="006F3EDC"/>
    <w:rsid w:val="006F4309"/>
    <w:rsid w:val="006F56F5"/>
    <w:rsid w:val="006F7AD9"/>
    <w:rsid w:val="00700A7E"/>
    <w:rsid w:val="00700D9C"/>
    <w:rsid w:val="00705D8D"/>
    <w:rsid w:val="007067E0"/>
    <w:rsid w:val="00712A57"/>
    <w:rsid w:val="00713D15"/>
    <w:rsid w:val="00713F66"/>
    <w:rsid w:val="00717F80"/>
    <w:rsid w:val="007223F0"/>
    <w:rsid w:val="007239FC"/>
    <w:rsid w:val="007244ED"/>
    <w:rsid w:val="00727ABB"/>
    <w:rsid w:val="0073489E"/>
    <w:rsid w:val="007444DA"/>
    <w:rsid w:val="007454C3"/>
    <w:rsid w:val="00745B3D"/>
    <w:rsid w:val="00747023"/>
    <w:rsid w:val="007473BE"/>
    <w:rsid w:val="00756290"/>
    <w:rsid w:val="0075643A"/>
    <w:rsid w:val="00756970"/>
    <w:rsid w:val="00777FF7"/>
    <w:rsid w:val="00781662"/>
    <w:rsid w:val="0078276F"/>
    <w:rsid w:val="00786570"/>
    <w:rsid w:val="00794574"/>
    <w:rsid w:val="007A214B"/>
    <w:rsid w:val="007A433D"/>
    <w:rsid w:val="007A44CA"/>
    <w:rsid w:val="007A7892"/>
    <w:rsid w:val="007B0295"/>
    <w:rsid w:val="007B16D9"/>
    <w:rsid w:val="007B326C"/>
    <w:rsid w:val="007B35CB"/>
    <w:rsid w:val="007B3ADC"/>
    <w:rsid w:val="007C5767"/>
    <w:rsid w:val="007C6C9B"/>
    <w:rsid w:val="007C7034"/>
    <w:rsid w:val="007D182B"/>
    <w:rsid w:val="007E5E95"/>
    <w:rsid w:val="007E62BF"/>
    <w:rsid w:val="007F12A2"/>
    <w:rsid w:val="007F3F91"/>
    <w:rsid w:val="007F4EE4"/>
    <w:rsid w:val="008020C7"/>
    <w:rsid w:val="00805E35"/>
    <w:rsid w:val="008076FF"/>
    <w:rsid w:val="00814DD0"/>
    <w:rsid w:val="00834F7E"/>
    <w:rsid w:val="00837529"/>
    <w:rsid w:val="00840E03"/>
    <w:rsid w:val="00846D8D"/>
    <w:rsid w:val="00847A2D"/>
    <w:rsid w:val="0085545C"/>
    <w:rsid w:val="008560D8"/>
    <w:rsid w:val="00863502"/>
    <w:rsid w:val="0086714E"/>
    <w:rsid w:val="008678CB"/>
    <w:rsid w:val="008679A8"/>
    <w:rsid w:val="00873D93"/>
    <w:rsid w:val="008752F4"/>
    <w:rsid w:val="008820AB"/>
    <w:rsid w:val="008847E6"/>
    <w:rsid w:val="008948DA"/>
    <w:rsid w:val="00894E5B"/>
    <w:rsid w:val="008A3079"/>
    <w:rsid w:val="008A51E1"/>
    <w:rsid w:val="008A64C4"/>
    <w:rsid w:val="008B0FE0"/>
    <w:rsid w:val="008B300D"/>
    <w:rsid w:val="008B36C1"/>
    <w:rsid w:val="008B3946"/>
    <w:rsid w:val="008B6B5F"/>
    <w:rsid w:val="008B6D32"/>
    <w:rsid w:val="008C200E"/>
    <w:rsid w:val="008C2B48"/>
    <w:rsid w:val="008C79E7"/>
    <w:rsid w:val="008E443F"/>
    <w:rsid w:val="008F0AC3"/>
    <w:rsid w:val="008F1461"/>
    <w:rsid w:val="008F25EB"/>
    <w:rsid w:val="00901B6D"/>
    <w:rsid w:val="00904CEC"/>
    <w:rsid w:val="00912FEE"/>
    <w:rsid w:val="009226E8"/>
    <w:rsid w:val="00924314"/>
    <w:rsid w:val="00930E92"/>
    <w:rsid w:val="00930F30"/>
    <w:rsid w:val="0093624C"/>
    <w:rsid w:val="009448AD"/>
    <w:rsid w:val="00944C81"/>
    <w:rsid w:val="009459B8"/>
    <w:rsid w:val="00945A08"/>
    <w:rsid w:val="00950129"/>
    <w:rsid w:val="00952CEC"/>
    <w:rsid w:val="00956732"/>
    <w:rsid w:val="00957558"/>
    <w:rsid w:val="00957644"/>
    <w:rsid w:val="0096545A"/>
    <w:rsid w:val="0097196A"/>
    <w:rsid w:val="0097383C"/>
    <w:rsid w:val="00975AE0"/>
    <w:rsid w:val="0098400F"/>
    <w:rsid w:val="00990A74"/>
    <w:rsid w:val="00994E90"/>
    <w:rsid w:val="00995F52"/>
    <w:rsid w:val="009A2FC5"/>
    <w:rsid w:val="009A4797"/>
    <w:rsid w:val="009A71E4"/>
    <w:rsid w:val="009B1935"/>
    <w:rsid w:val="009B2E0A"/>
    <w:rsid w:val="009C00B7"/>
    <w:rsid w:val="009C3ECF"/>
    <w:rsid w:val="009D1647"/>
    <w:rsid w:val="009D2FFE"/>
    <w:rsid w:val="009D7ACC"/>
    <w:rsid w:val="009E5032"/>
    <w:rsid w:val="009E564C"/>
    <w:rsid w:val="009E75E2"/>
    <w:rsid w:val="009F082B"/>
    <w:rsid w:val="009F4F9E"/>
    <w:rsid w:val="009F76B0"/>
    <w:rsid w:val="00A0101B"/>
    <w:rsid w:val="00A044AC"/>
    <w:rsid w:val="00A17767"/>
    <w:rsid w:val="00A2152F"/>
    <w:rsid w:val="00A21B62"/>
    <w:rsid w:val="00A22F5F"/>
    <w:rsid w:val="00A258C3"/>
    <w:rsid w:val="00A25F79"/>
    <w:rsid w:val="00A31DED"/>
    <w:rsid w:val="00A32B27"/>
    <w:rsid w:val="00A32F0E"/>
    <w:rsid w:val="00A337DA"/>
    <w:rsid w:val="00A41D29"/>
    <w:rsid w:val="00A43AC8"/>
    <w:rsid w:val="00A4547D"/>
    <w:rsid w:val="00A45E96"/>
    <w:rsid w:val="00A51867"/>
    <w:rsid w:val="00A52EEB"/>
    <w:rsid w:val="00A53EF0"/>
    <w:rsid w:val="00A5430C"/>
    <w:rsid w:val="00A614A4"/>
    <w:rsid w:val="00A626C1"/>
    <w:rsid w:val="00A62EBB"/>
    <w:rsid w:val="00A648C4"/>
    <w:rsid w:val="00A667DD"/>
    <w:rsid w:val="00A7200E"/>
    <w:rsid w:val="00A73B36"/>
    <w:rsid w:val="00A803B9"/>
    <w:rsid w:val="00A82453"/>
    <w:rsid w:val="00A827C7"/>
    <w:rsid w:val="00A830D2"/>
    <w:rsid w:val="00A83A42"/>
    <w:rsid w:val="00A8792A"/>
    <w:rsid w:val="00A90736"/>
    <w:rsid w:val="00A915D9"/>
    <w:rsid w:val="00A91DE0"/>
    <w:rsid w:val="00A92BDE"/>
    <w:rsid w:val="00A94159"/>
    <w:rsid w:val="00AA242D"/>
    <w:rsid w:val="00AA6D5D"/>
    <w:rsid w:val="00AB0E35"/>
    <w:rsid w:val="00AB390E"/>
    <w:rsid w:val="00AB5063"/>
    <w:rsid w:val="00AC165B"/>
    <w:rsid w:val="00AC1C10"/>
    <w:rsid w:val="00AC5D35"/>
    <w:rsid w:val="00AC6AB1"/>
    <w:rsid w:val="00AC713E"/>
    <w:rsid w:val="00AD0C90"/>
    <w:rsid w:val="00AD2F8D"/>
    <w:rsid w:val="00AD451B"/>
    <w:rsid w:val="00AD59E6"/>
    <w:rsid w:val="00AD72EC"/>
    <w:rsid w:val="00AE5FBE"/>
    <w:rsid w:val="00AE60CB"/>
    <w:rsid w:val="00AE6599"/>
    <w:rsid w:val="00AE6FDF"/>
    <w:rsid w:val="00AF4FF6"/>
    <w:rsid w:val="00AF56DE"/>
    <w:rsid w:val="00AF67D7"/>
    <w:rsid w:val="00B0042F"/>
    <w:rsid w:val="00B03390"/>
    <w:rsid w:val="00B07205"/>
    <w:rsid w:val="00B103E4"/>
    <w:rsid w:val="00B10A94"/>
    <w:rsid w:val="00B1317C"/>
    <w:rsid w:val="00B14170"/>
    <w:rsid w:val="00B23D4E"/>
    <w:rsid w:val="00B27F07"/>
    <w:rsid w:val="00B3194A"/>
    <w:rsid w:val="00B35D48"/>
    <w:rsid w:val="00B43967"/>
    <w:rsid w:val="00B50927"/>
    <w:rsid w:val="00B51194"/>
    <w:rsid w:val="00B51C65"/>
    <w:rsid w:val="00B52D47"/>
    <w:rsid w:val="00B52EA6"/>
    <w:rsid w:val="00B53F9C"/>
    <w:rsid w:val="00B6341A"/>
    <w:rsid w:val="00B63F0A"/>
    <w:rsid w:val="00B71992"/>
    <w:rsid w:val="00B72851"/>
    <w:rsid w:val="00B73306"/>
    <w:rsid w:val="00B7357D"/>
    <w:rsid w:val="00B74F52"/>
    <w:rsid w:val="00B76037"/>
    <w:rsid w:val="00B777F0"/>
    <w:rsid w:val="00B8522C"/>
    <w:rsid w:val="00B8643E"/>
    <w:rsid w:val="00B948AA"/>
    <w:rsid w:val="00BA1158"/>
    <w:rsid w:val="00BA1D2C"/>
    <w:rsid w:val="00BA1D42"/>
    <w:rsid w:val="00BA248F"/>
    <w:rsid w:val="00BA2CC3"/>
    <w:rsid w:val="00BA3B7C"/>
    <w:rsid w:val="00BA60FC"/>
    <w:rsid w:val="00BB1AA5"/>
    <w:rsid w:val="00BB355A"/>
    <w:rsid w:val="00BB69F9"/>
    <w:rsid w:val="00BC1ED4"/>
    <w:rsid w:val="00BC2E6C"/>
    <w:rsid w:val="00BC6657"/>
    <w:rsid w:val="00BC7644"/>
    <w:rsid w:val="00BC7732"/>
    <w:rsid w:val="00BD6F74"/>
    <w:rsid w:val="00BE3878"/>
    <w:rsid w:val="00BE3F58"/>
    <w:rsid w:val="00BE406A"/>
    <w:rsid w:val="00BE4EA0"/>
    <w:rsid w:val="00BE631C"/>
    <w:rsid w:val="00BE720A"/>
    <w:rsid w:val="00BF0A22"/>
    <w:rsid w:val="00BF5A3D"/>
    <w:rsid w:val="00BF5D9F"/>
    <w:rsid w:val="00BF5E27"/>
    <w:rsid w:val="00C0392C"/>
    <w:rsid w:val="00C03B62"/>
    <w:rsid w:val="00C05834"/>
    <w:rsid w:val="00C07E02"/>
    <w:rsid w:val="00C116D7"/>
    <w:rsid w:val="00C11F6C"/>
    <w:rsid w:val="00C153AD"/>
    <w:rsid w:val="00C20DEB"/>
    <w:rsid w:val="00C23419"/>
    <w:rsid w:val="00C23739"/>
    <w:rsid w:val="00C27BD5"/>
    <w:rsid w:val="00C30A7C"/>
    <w:rsid w:val="00C3143C"/>
    <w:rsid w:val="00C35550"/>
    <w:rsid w:val="00C412D5"/>
    <w:rsid w:val="00C47813"/>
    <w:rsid w:val="00C52E1A"/>
    <w:rsid w:val="00C56539"/>
    <w:rsid w:val="00C62864"/>
    <w:rsid w:val="00C721CA"/>
    <w:rsid w:val="00C72886"/>
    <w:rsid w:val="00C7329E"/>
    <w:rsid w:val="00C80E74"/>
    <w:rsid w:val="00C849A2"/>
    <w:rsid w:val="00C84AFF"/>
    <w:rsid w:val="00C86341"/>
    <w:rsid w:val="00C87A99"/>
    <w:rsid w:val="00C951C3"/>
    <w:rsid w:val="00C974F6"/>
    <w:rsid w:val="00C97E24"/>
    <w:rsid w:val="00CA04BE"/>
    <w:rsid w:val="00CA225A"/>
    <w:rsid w:val="00CA247F"/>
    <w:rsid w:val="00CA3657"/>
    <w:rsid w:val="00CA4CC8"/>
    <w:rsid w:val="00CA7A72"/>
    <w:rsid w:val="00CA7D2F"/>
    <w:rsid w:val="00CB095E"/>
    <w:rsid w:val="00CB097C"/>
    <w:rsid w:val="00CB2D88"/>
    <w:rsid w:val="00CB2E18"/>
    <w:rsid w:val="00CC0C4B"/>
    <w:rsid w:val="00CC4681"/>
    <w:rsid w:val="00CC73C3"/>
    <w:rsid w:val="00CD538D"/>
    <w:rsid w:val="00CD5486"/>
    <w:rsid w:val="00CD66AB"/>
    <w:rsid w:val="00CD78B3"/>
    <w:rsid w:val="00CE0783"/>
    <w:rsid w:val="00CE1459"/>
    <w:rsid w:val="00CE1660"/>
    <w:rsid w:val="00CE5C89"/>
    <w:rsid w:val="00CF1772"/>
    <w:rsid w:val="00D02091"/>
    <w:rsid w:val="00D03CB9"/>
    <w:rsid w:val="00D10A73"/>
    <w:rsid w:val="00D11B9E"/>
    <w:rsid w:val="00D12A86"/>
    <w:rsid w:val="00D24122"/>
    <w:rsid w:val="00D2429C"/>
    <w:rsid w:val="00D25C36"/>
    <w:rsid w:val="00D309BA"/>
    <w:rsid w:val="00D33DF8"/>
    <w:rsid w:val="00D419F2"/>
    <w:rsid w:val="00D46E37"/>
    <w:rsid w:val="00D5094E"/>
    <w:rsid w:val="00D540FE"/>
    <w:rsid w:val="00D57C02"/>
    <w:rsid w:val="00D605F8"/>
    <w:rsid w:val="00D6099D"/>
    <w:rsid w:val="00D65DA7"/>
    <w:rsid w:val="00D66103"/>
    <w:rsid w:val="00D70A05"/>
    <w:rsid w:val="00D77784"/>
    <w:rsid w:val="00D83B6C"/>
    <w:rsid w:val="00D8544F"/>
    <w:rsid w:val="00D85A21"/>
    <w:rsid w:val="00D92176"/>
    <w:rsid w:val="00D92A92"/>
    <w:rsid w:val="00D94985"/>
    <w:rsid w:val="00DA0D44"/>
    <w:rsid w:val="00DA2915"/>
    <w:rsid w:val="00DA374D"/>
    <w:rsid w:val="00DB16E7"/>
    <w:rsid w:val="00DB37E6"/>
    <w:rsid w:val="00DC32EC"/>
    <w:rsid w:val="00DC3F21"/>
    <w:rsid w:val="00DC472C"/>
    <w:rsid w:val="00DC4ADC"/>
    <w:rsid w:val="00DD22C1"/>
    <w:rsid w:val="00DD6191"/>
    <w:rsid w:val="00DD67DC"/>
    <w:rsid w:val="00DD7326"/>
    <w:rsid w:val="00DE03CC"/>
    <w:rsid w:val="00DE2697"/>
    <w:rsid w:val="00DE71CF"/>
    <w:rsid w:val="00DF1FBD"/>
    <w:rsid w:val="00DF3446"/>
    <w:rsid w:val="00DF4400"/>
    <w:rsid w:val="00DF46EB"/>
    <w:rsid w:val="00DF67FA"/>
    <w:rsid w:val="00DF7DDA"/>
    <w:rsid w:val="00E035AC"/>
    <w:rsid w:val="00E073F6"/>
    <w:rsid w:val="00E156F7"/>
    <w:rsid w:val="00E27002"/>
    <w:rsid w:val="00E3139A"/>
    <w:rsid w:val="00E32EA4"/>
    <w:rsid w:val="00E45160"/>
    <w:rsid w:val="00E4654C"/>
    <w:rsid w:val="00E52CF7"/>
    <w:rsid w:val="00E5556C"/>
    <w:rsid w:val="00E57E2A"/>
    <w:rsid w:val="00E604F8"/>
    <w:rsid w:val="00E61CDB"/>
    <w:rsid w:val="00E62341"/>
    <w:rsid w:val="00E635EE"/>
    <w:rsid w:val="00E636ED"/>
    <w:rsid w:val="00E65DB6"/>
    <w:rsid w:val="00E6690D"/>
    <w:rsid w:val="00E71152"/>
    <w:rsid w:val="00E71C33"/>
    <w:rsid w:val="00E74C01"/>
    <w:rsid w:val="00E75276"/>
    <w:rsid w:val="00E82FDD"/>
    <w:rsid w:val="00E83E3E"/>
    <w:rsid w:val="00E8685E"/>
    <w:rsid w:val="00E94759"/>
    <w:rsid w:val="00EA0822"/>
    <w:rsid w:val="00EA1179"/>
    <w:rsid w:val="00EA1CFC"/>
    <w:rsid w:val="00EA7242"/>
    <w:rsid w:val="00EA758E"/>
    <w:rsid w:val="00EB2873"/>
    <w:rsid w:val="00EB7EF9"/>
    <w:rsid w:val="00EC0890"/>
    <w:rsid w:val="00EC0D96"/>
    <w:rsid w:val="00EC13A0"/>
    <w:rsid w:val="00EC22E5"/>
    <w:rsid w:val="00ED0E3B"/>
    <w:rsid w:val="00ED1828"/>
    <w:rsid w:val="00ED36F7"/>
    <w:rsid w:val="00ED3B7C"/>
    <w:rsid w:val="00EE012C"/>
    <w:rsid w:val="00EE2206"/>
    <w:rsid w:val="00EE2CE3"/>
    <w:rsid w:val="00EE397F"/>
    <w:rsid w:val="00EE600D"/>
    <w:rsid w:val="00EF194E"/>
    <w:rsid w:val="00EF3520"/>
    <w:rsid w:val="00EF3E39"/>
    <w:rsid w:val="00EF4ABE"/>
    <w:rsid w:val="00EF5391"/>
    <w:rsid w:val="00EF5C94"/>
    <w:rsid w:val="00EF6302"/>
    <w:rsid w:val="00F069DE"/>
    <w:rsid w:val="00F1114F"/>
    <w:rsid w:val="00F12AF1"/>
    <w:rsid w:val="00F13B8C"/>
    <w:rsid w:val="00F142E0"/>
    <w:rsid w:val="00F16F1A"/>
    <w:rsid w:val="00F20BD6"/>
    <w:rsid w:val="00F21D8D"/>
    <w:rsid w:val="00F2325F"/>
    <w:rsid w:val="00F323B1"/>
    <w:rsid w:val="00F33DE7"/>
    <w:rsid w:val="00F34416"/>
    <w:rsid w:val="00F34A11"/>
    <w:rsid w:val="00F369E6"/>
    <w:rsid w:val="00F36AAC"/>
    <w:rsid w:val="00F413DA"/>
    <w:rsid w:val="00F4573F"/>
    <w:rsid w:val="00F53AD1"/>
    <w:rsid w:val="00F54246"/>
    <w:rsid w:val="00F54388"/>
    <w:rsid w:val="00F55C38"/>
    <w:rsid w:val="00F6111E"/>
    <w:rsid w:val="00F67699"/>
    <w:rsid w:val="00F719DF"/>
    <w:rsid w:val="00F72306"/>
    <w:rsid w:val="00F74F55"/>
    <w:rsid w:val="00F80042"/>
    <w:rsid w:val="00F813D9"/>
    <w:rsid w:val="00F86A82"/>
    <w:rsid w:val="00F879E1"/>
    <w:rsid w:val="00F9440D"/>
    <w:rsid w:val="00F958A8"/>
    <w:rsid w:val="00F95B1A"/>
    <w:rsid w:val="00FA616D"/>
    <w:rsid w:val="00FC33F6"/>
    <w:rsid w:val="00FC574F"/>
    <w:rsid w:val="00FD1EB4"/>
    <w:rsid w:val="00FD300C"/>
    <w:rsid w:val="00FD43D1"/>
    <w:rsid w:val="00FD498A"/>
    <w:rsid w:val="00FE037B"/>
    <w:rsid w:val="00FE55C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="Arial Unicode MS" w:hAnsi="Script MT Bold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8BD"/>
    <w:pPr>
      <w:ind w:left="720"/>
      <w:contextualSpacing/>
    </w:pPr>
  </w:style>
  <w:style w:type="paragraph" w:customStyle="1" w:styleId="2">
    <w:name w:val="???????2"/>
    <w:rsid w:val="001D651E"/>
    <w:rPr>
      <w:rFonts w:ascii="Sylfaen" w:eastAsia="Times New Roman" w:hAnsi="Sylfaen"/>
      <w:sz w:val="20"/>
    </w:rPr>
  </w:style>
  <w:style w:type="paragraph" w:customStyle="1" w:styleId="a">
    <w:name w:val="???????? ???????"/>
    <w:basedOn w:val="2"/>
    <w:next w:val="2"/>
    <w:rsid w:val="001D651E"/>
    <w:rPr>
      <w:b/>
    </w:rPr>
  </w:style>
  <w:style w:type="paragraph" w:styleId="BalloonText">
    <w:name w:val="Balloon Text"/>
    <w:basedOn w:val="Normal"/>
    <w:link w:val="BalloonTextChar"/>
    <w:rsid w:val="001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51E"/>
    <w:rPr>
      <w:rFonts w:ascii="Tahoma" w:hAnsi="Tahoma" w:cs="Tahoma"/>
      <w:sz w:val="16"/>
      <w:szCs w:val="16"/>
    </w:rPr>
  </w:style>
  <w:style w:type="paragraph" w:customStyle="1" w:styleId="1">
    <w:name w:val="????????? 1"/>
    <w:basedOn w:val="Normal"/>
    <w:next w:val="Normal"/>
    <w:rsid w:val="003151FE"/>
    <w:pPr>
      <w:keepNext/>
      <w:jc w:val="center"/>
      <w:outlineLvl w:val="0"/>
    </w:pPr>
    <w:rPr>
      <w:rFonts w:ascii="Sylfaen" w:eastAsia="Times New Roman" w:hAnsi="Sylfaen"/>
      <w:lang w:val="en-US"/>
    </w:rPr>
  </w:style>
  <w:style w:type="paragraph" w:customStyle="1" w:styleId="10">
    <w:name w:val="???????1"/>
    <w:rsid w:val="003151FE"/>
    <w:rPr>
      <w:rFonts w:ascii="Sylfaen" w:eastAsia="Times New Roman" w:hAnsi="Sylfae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43F-8433-477B-BEE5-29E2EC7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</dc:creator>
  <cp:lastModifiedBy>complk</cp:lastModifiedBy>
  <cp:revision>6</cp:revision>
  <cp:lastPrinted>2017-10-19T10:36:00Z</cp:lastPrinted>
  <dcterms:created xsi:type="dcterms:W3CDTF">2017-12-11T19:55:00Z</dcterms:created>
  <dcterms:modified xsi:type="dcterms:W3CDTF">2017-12-14T07:30:00Z</dcterms:modified>
</cp:coreProperties>
</file>